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drawing>
          <wp:inline distT="0" distB="0" distL="114300" distR="114300">
            <wp:extent cx="482600" cy="608965"/>
            <wp:effectExtent l="0" t="0" r="12700" b="635"/>
            <wp:docPr id="1" name="Изображение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аполярный р-н (герб)контур-0409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/>
          <w:sz w:val="22"/>
          <w:szCs w:val="22"/>
        </w:rPr>
      </w:pPr>
    </w:p>
    <w:p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МУНИЦИПАЛЬНОЕ ОБРАЗОВАНИЕ «МУНИЦИПАЛЬНЫЙ РАЙОН «ЗАПОЛЯРНЫЙ РАЙОН»</w:t>
      </w:r>
    </w:p>
    <w:p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НЕНЕЦКОГО АВТОНОМНОГО ОКРУГА»</w:t>
      </w:r>
    </w:p>
    <w:p>
      <w:pPr>
        <w:jc w:val="center"/>
        <w:rPr>
          <w:b/>
          <w:color w:val="000000"/>
        </w:rPr>
      </w:pPr>
      <w:r>
        <w:rPr>
          <w:b/>
          <w:color w:val="000000"/>
        </w:rPr>
        <w:t>КОНТРОЛЬНО-СЧЕТНАЯ ПАЛАТА</w:t>
      </w:r>
    </w:p>
    <w:tbl>
      <w:tblPr>
        <w:tblStyle w:val="6"/>
        <w:tblW w:w="9639" w:type="dxa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9" w:hRule="atLeast"/>
        </w:trPr>
        <w:tc>
          <w:tcPr>
            <w:tcW w:w="963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166700, п. Искателей, Ненецкий автономный округ, ул. Губкина, д.10, тел. (81853) 4-81-44, факс (81853) 4-79-64, </w:t>
            </w:r>
            <w:r>
              <w:rPr>
                <w:color w:val="000000"/>
                <w:sz w:val="16"/>
                <w:szCs w:val="16"/>
                <w:lang w:val="en-US"/>
              </w:rPr>
              <w:t>e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  <w:lang w:val="en-US"/>
              </w:rPr>
              <w:t>ksp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  <w:lang w:val="en-US"/>
              </w:rPr>
              <w:t>zr</w:t>
            </w:r>
            <w:r>
              <w:rPr>
                <w:color w:val="000000"/>
                <w:sz w:val="16"/>
                <w:szCs w:val="16"/>
              </w:rPr>
              <w:t>@</w:t>
            </w:r>
            <w:r>
              <w:rPr>
                <w:color w:val="000000"/>
                <w:sz w:val="16"/>
                <w:szCs w:val="16"/>
                <w:lang w:val="en-US"/>
              </w:rPr>
              <w:t>mail</w:t>
            </w:r>
            <w:r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  <w:lang w:val="en-US"/>
              </w:rPr>
              <w:t>ru</w:t>
            </w:r>
          </w:p>
        </w:tc>
      </w:tr>
    </w:tbl>
    <w:p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right"/>
        <w:rPr>
          <w:color w:val="000000"/>
        </w:rPr>
      </w:pPr>
    </w:p>
    <w:tbl>
      <w:tblPr>
        <w:tblStyle w:val="6"/>
        <w:tblW w:w="10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3"/>
        <w:gridCol w:w="5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8" w:hRule="atLeast"/>
        </w:trPr>
        <w:tc>
          <w:tcPr>
            <w:tcW w:w="4353" w:type="dxa"/>
            <w:shd w:val="clear" w:color="auto" w:fill="auto"/>
            <w:noWrap w:val="0"/>
            <w:vAlign w:val="top"/>
          </w:tcPr>
          <w:p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 декабря 2023 года</w:t>
            </w:r>
          </w:p>
        </w:tc>
        <w:tc>
          <w:tcPr>
            <w:tcW w:w="5835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  <w:p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</w:t>
      </w:r>
    </w:p>
    <w:p>
      <w:pPr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проект решения Совета депутатов СП «Хорей-Верский сельсовет» ЗР НАО</w:t>
      </w:r>
    </w:p>
    <w:p>
      <w:pPr>
        <w:jc w:val="center"/>
        <w:outlineLvl w:val="0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bCs/>
          <w:color w:val="000000"/>
          <w:sz w:val="26"/>
          <w:szCs w:val="26"/>
        </w:rPr>
        <w:t>О внесении изменений в решение Совета депутатов Сельского поселения «Хорей-Верский сельсовет» НАО «О местном бюджете на 2023 год»</w:t>
      </w:r>
    </w:p>
    <w:p>
      <w:pPr>
        <w:jc w:val="center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от 28 декабря 2022 года №3»</w:t>
      </w:r>
    </w:p>
    <w:p>
      <w:pPr>
        <w:jc w:val="center"/>
        <w:outlineLvl w:val="0"/>
        <w:rPr>
          <w:bCs/>
          <w:sz w:val="26"/>
          <w:szCs w:val="26"/>
        </w:rPr>
      </w:pPr>
    </w:p>
    <w:p>
      <w:pPr>
        <w:ind w:firstLine="708"/>
        <w:jc w:val="both"/>
        <w:outlineLvl w:val="0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пунктом 1.2 «Соглашения о передаче Контрольно-счетной палате Заполярного района полномочий контрольно-счетного органа муниципального образования «Хорей-Верский сельсовет» Ненецкого автономного округа по осуществлению внешнего муниципального финансового контроля» от 09.01.2023 проведена экспертиза проекта решения Совета депутатов СП «Хорей-Верский сельсовет» ЗР НАО </w:t>
      </w:r>
      <w:r>
        <w:rPr>
          <w:bCs/>
          <w:color w:val="000000"/>
          <w:sz w:val="26"/>
          <w:szCs w:val="26"/>
        </w:rPr>
        <w:t>«О внесении изменений в решение Совета депутатов Сельского поселения «Хорей-Верский сельсовет» ЗР НАО «О местном бюджете на 2023 год» от 28 декабря 2022 года №3» (далее – проект решения).</w:t>
      </w:r>
    </w:p>
    <w:p>
      <w:pPr>
        <w:ind w:firstLine="708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Для проведения экспертизы проект решения представлен в Контрольно-счетную палату Заполярного района в электронном виде 28.12.2023.</w:t>
      </w:r>
    </w:p>
    <w:p>
      <w:pPr>
        <w:ind w:firstLine="709"/>
        <w:jc w:val="both"/>
        <w:outlineLvl w:val="0"/>
        <w:rPr>
          <w:color w:val="000000"/>
          <w:sz w:val="26"/>
          <w:szCs w:val="26"/>
        </w:rPr>
      </w:pPr>
    </w:p>
    <w:p>
      <w:pPr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Проектом решения предлагается изложить в новой редакции:</w:t>
      </w:r>
    </w:p>
    <w:p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2023 год» к Решению о бюджете.</w:t>
      </w:r>
    </w:p>
    <w:p>
      <w:pPr>
        <w:tabs>
          <w:tab w:val="left" w:pos="0"/>
        </w:tabs>
        <w:ind w:left="709"/>
        <w:jc w:val="both"/>
        <w:outlineLvl w:val="0"/>
        <w:rPr>
          <w:sz w:val="26"/>
          <w:szCs w:val="26"/>
        </w:rPr>
      </w:pPr>
    </w:p>
    <w:p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Проектом решения предусматриваются п</w:t>
      </w:r>
      <w:r>
        <w:rPr>
          <w:color w:val="000000"/>
          <w:sz w:val="26"/>
          <w:szCs w:val="26"/>
        </w:rPr>
        <w:t xml:space="preserve">ерераспределение средств в том числе: </w:t>
      </w:r>
    </w:p>
    <w:p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>
      <w:pPr>
        <w:tabs>
          <w:tab w:val="left" w:pos="851"/>
          <w:tab w:val="left" w:pos="1134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 подразделу 03 10 «Защита населения и территории от чрезвычайных ситуаций природного и техногенного характера, пожарная безопасность» целевой статьи расхода 98.0.00.92010 200 (обеспечение первичных мер пожарной безопасности) увеличены на сумму </w:t>
      </w:r>
      <w:r>
        <w:rPr>
          <w:sz w:val="26"/>
          <w:szCs w:val="26"/>
          <w:u w:val="single"/>
        </w:rPr>
        <w:t>15,0 тыс. руб.</w:t>
      </w:r>
      <w:r>
        <w:t xml:space="preserve"> </w:t>
      </w:r>
      <w:r>
        <w:rPr>
          <w:sz w:val="26"/>
          <w:szCs w:val="26"/>
        </w:rPr>
        <w:t>на закупку товаров, работ и услуг для обеспечения государственных (муниципальных) нужд;</w:t>
      </w:r>
    </w:p>
    <w:p>
      <w:pPr>
        <w:tabs>
          <w:tab w:val="left" w:pos="851"/>
          <w:tab w:val="left" w:pos="1134"/>
          <w:tab w:val="left" w:pos="1560"/>
        </w:tabs>
        <w:jc w:val="both"/>
        <w:rPr>
          <w:sz w:val="26"/>
          <w:szCs w:val="26"/>
        </w:rPr>
      </w:pPr>
    </w:p>
    <w:p>
      <w:pPr>
        <w:tabs>
          <w:tab w:val="left" w:pos="0"/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 подразделу 05 03 «Благоустройство» целевой статьи расхода 98.0.00.96360 200 (прочие мероприятия по благоустройству) уменьшены на сумму </w:t>
      </w:r>
      <w:r>
        <w:rPr>
          <w:sz w:val="26"/>
          <w:szCs w:val="26"/>
          <w:u w:val="single"/>
        </w:rPr>
        <w:t>15,0 тыс. руб.</w:t>
      </w:r>
      <w:r>
        <w:rPr>
          <w:sz w:val="26"/>
          <w:szCs w:val="26"/>
        </w:rPr>
        <w:t xml:space="preserve"> (закупка товаров, работ и услуг для обеспечения государственных (муниципальных) нужд).</w:t>
      </w:r>
    </w:p>
    <w:p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>
      <w:pPr>
        <w:tabs>
          <w:tab w:val="left" w:pos="0"/>
          <w:tab w:val="left" w:pos="284"/>
        </w:tabs>
        <w:jc w:val="both"/>
        <w:rPr>
          <w:sz w:val="26"/>
          <w:szCs w:val="26"/>
        </w:rPr>
      </w:pPr>
    </w:p>
    <w:p>
      <w:pPr>
        <w:tabs>
          <w:tab w:val="left" w:pos="0"/>
        </w:tabs>
        <w:jc w:val="both"/>
        <w:rPr>
          <w:bCs/>
          <w:sz w:val="26"/>
          <w:szCs w:val="26"/>
        </w:rPr>
      </w:pPr>
    </w:p>
    <w:p>
      <w:pPr>
        <w:tabs>
          <w:tab w:val="left" w:pos="0"/>
        </w:tabs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>
        <w:rPr>
          <w:bCs/>
          <w:color w:val="000000"/>
          <w:sz w:val="26"/>
          <w:szCs w:val="26"/>
        </w:rPr>
        <w:t xml:space="preserve">В результате вносимых изменений доходы местного бюджета составят </w:t>
      </w:r>
      <w:r>
        <w:rPr>
          <w:b/>
          <w:bCs/>
          <w:color w:val="000000"/>
          <w:sz w:val="26"/>
          <w:szCs w:val="26"/>
        </w:rPr>
        <w:t>30 932,8 тыс. руб.,</w:t>
      </w:r>
      <w:r>
        <w:rPr>
          <w:bCs/>
          <w:color w:val="000000"/>
          <w:sz w:val="26"/>
          <w:szCs w:val="26"/>
        </w:rPr>
        <w:t xml:space="preserve"> расходы местного бюджета составят </w:t>
      </w:r>
      <w:r>
        <w:rPr>
          <w:b/>
          <w:bCs/>
          <w:color w:val="000000"/>
          <w:sz w:val="26"/>
          <w:szCs w:val="26"/>
        </w:rPr>
        <w:t>39 135,2 тыс. руб.</w:t>
      </w:r>
    </w:p>
    <w:p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Прогнозируемый дефицит местного бюджета составит </w:t>
      </w:r>
      <w:r>
        <w:rPr>
          <w:b/>
          <w:bCs/>
          <w:color w:val="000000"/>
          <w:sz w:val="26"/>
          <w:szCs w:val="26"/>
        </w:rPr>
        <w:t>8 202,4 тыс. руб.</w:t>
      </w:r>
      <w:r>
        <w:rPr>
          <w:bCs/>
          <w:color w:val="000000"/>
          <w:sz w:val="26"/>
          <w:szCs w:val="26"/>
        </w:rPr>
        <w:t xml:space="preserve"> или </w:t>
      </w:r>
      <w:r>
        <w:rPr>
          <w:b/>
          <w:bCs/>
          <w:color w:val="000000"/>
          <w:sz w:val="26"/>
          <w:szCs w:val="26"/>
        </w:rPr>
        <w:t>42,8%</w:t>
      </w:r>
      <w:r>
        <w:rPr>
          <w:bCs/>
          <w:color w:val="000000"/>
          <w:sz w:val="26"/>
          <w:szCs w:val="26"/>
        </w:rPr>
        <w:t xml:space="preserve"> утвержденного общего годового объема доходов бюджета без учета утвержденного объема безвозмездных поступлений.</w:t>
      </w:r>
    </w:p>
    <w:p>
      <w:pPr>
        <w:suppressAutoHyphens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Превышение предельного размера дефицита бюджета, установленного пунктом 3 статьи 92.1 Бюджетного кодекса Российской Федерации (далее – БК РФ), не противоречит бюджетному законодательству, так как дефицит местного бюджета покрывается остатками денежных средств на счете по учету средств бюджета (8 202,4 тыс. руб.).</w:t>
      </w:r>
    </w:p>
    <w:p>
      <w:pPr>
        <w:tabs>
          <w:tab w:val="left" w:pos="0"/>
        </w:tabs>
        <w:jc w:val="both"/>
        <w:rPr>
          <w:iCs/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 </w:t>
      </w:r>
    </w:p>
    <w:p>
      <w:pPr>
        <w:tabs>
          <w:tab w:val="left" w:pos="-284"/>
        </w:tabs>
        <w:suppressAutoHyphens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Исходя из вышеизложенного, Контрольно-счетная палата полагает, что проект решения может быть принят к дальнейшему рассмотрению Советом депутатов Сельского поселения «Хорей-Верский сельсовет» ЗР НАО.</w:t>
      </w:r>
    </w:p>
    <w:p>
      <w:pPr>
        <w:ind w:left="709"/>
        <w:jc w:val="both"/>
        <w:rPr>
          <w:iCs/>
          <w:sz w:val="26"/>
          <w:szCs w:val="26"/>
        </w:rPr>
      </w:pPr>
    </w:p>
    <w:p>
      <w:pPr>
        <w:ind w:firstLine="709"/>
        <w:jc w:val="both"/>
        <w:outlineLvl w:val="0"/>
        <w:rPr>
          <w:color w:val="000000"/>
          <w:sz w:val="26"/>
          <w:szCs w:val="26"/>
        </w:rPr>
      </w:pPr>
    </w:p>
    <w:p>
      <w:pPr>
        <w:ind w:firstLine="709"/>
        <w:jc w:val="both"/>
        <w:outlineLvl w:val="0"/>
        <w:rPr>
          <w:color w:val="000000"/>
          <w:sz w:val="26"/>
          <w:szCs w:val="26"/>
        </w:rPr>
      </w:pP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Контрольно-счетной палаты </w:t>
      </w:r>
    </w:p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Заполярного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 Е.В. Субоч</w:t>
      </w: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rPr>
          <w:color w:val="000000"/>
          <w:sz w:val="16"/>
          <w:szCs w:val="16"/>
        </w:rPr>
      </w:pPr>
    </w:p>
    <w:p>
      <w:pPr>
        <w:pStyle w:val="15"/>
        <w:rPr>
          <w:sz w:val="18"/>
          <w:szCs w:val="18"/>
        </w:rPr>
      </w:pPr>
      <w:r>
        <w:rPr>
          <w:sz w:val="18"/>
          <w:szCs w:val="18"/>
        </w:rPr>
        <w:t>Исп.: Грабарчук Е.Н.</w:t>
      </w:r>
    </w:p>
    <w:p>
      <w:pPr>
        <w:pStyle w:val="15"/>
        <w:rPr>
          <w:sz w:val="18"/>
          <w:szCs w:val="18"/>
        </w:rPr>
      </w:pPr>
      <w:r>
        <w:rPr>
          <w:sz w:val="18"/>
          <w:szCs w:val="18"/>
        </w:rPr>
        <w:t>тел. (818-53) 4-79-64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3</w:t>
    </w:r>
    <w:r>
      <w:rPr>
        <w:rStyle w:val="8"/>
      </w:rPr>
      <w:fldChar w:fldCharType="end"/>
    </w:r>
  </w:p>
  <w:p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</w:p>
  <w:p>
    <w:pPr>
      <w:pStyle w:val="15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650AB"/>
    <w:multiLevelType w:val="multilevel"/>
    <w:tmpl w:val="6C1650AB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60"/>
  <w:evenAndOddHeaders w:val="1"/>
  <w:drawingGridHorizontalSpacing w:val="12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D9"/>
    <w:rsid w:val="000007B0"/>
    <w:rsid w:val="00002886"/>
    <w:rsid w:val="00003C89"/>
    <w:rsid w:val="00004D08"/>
    <w:rsid w:val="00005573"/>
    <w:rsid w:val="000057C2"/>
    <w:rsid w:val="00005843"/>
    <w:rsid w:val="00011562"/>
    <w:rsid w:val="000115D2"/>
    <w:rsid w:val="000119F3"/>
    <w:rsid w:val="00012F7C"/>
    <w:rsid w:val="00015D4D"/>
    <w:rsid w:val="00016069"/>
    <w:rsid w:val="00016A25"/>
    <w:rsid w:val="00020DBD"/>
    <w:rsid w:val="00020EA6"/>
    <w:rsid w:val="00021A7F"/>
    <w:rsid w:val="00021EFE"/>
    <w:rsid w:val="000227C6"/>
    <w:rsid w:val="000234F7"/>
    <w:rsid w:val="00023CC1"/>
    <w:rsid w:val="00023CCA"/>
    <w:rsid w:val="00024321"/>
    <w:rsid w:val="00024AF4"/>
    <w:rsid w:val="000255E8"/>
    <w:rsid w:val="00027B4B"/>
    <w:rsid w:val="00030465"/>
    <w:rsid w:val="0003120C"/>
    <w:rsid w:val="00032100"/>
    <w:rsid w:val="00032BB9"/>
    <w:rsid w:val="000361DC"/>
    <w:rsid w:val="00036B08"/>
    <w:rsid w:val="000409D1"/>
    <w:rsid w:val="00041009"/>
    <w:rsid w:val="000417D2"/>
    <w:rsid w:val="00041894"/>
    <w:rsid w:val="00041A28"/>
    <w:rsid w:val="00041CC2"/>
    <w:rsid w:val="00042506"/>
    <w:rsid w:val="00043931"/>
    <w:rsid w:val="00043E53"/>
    <w:rsid w:val="0004495C"/>
    <w:rsid w:val="000452ED"/>
    <w:rsid w:val="00046035"/>
    <w:rsid w:val="00046C20"/>
    <w:rsid w:val="00047056"/>
    <w:rsid w:val="00047E05"/>
    <w:rsid w:val="00050835"/>
    <w:rsid w:val="00050F91"/>
    <w:rsid w:val="00051139"/>
    <w:rsid w:val="00051375"/>
    <w:rsid w:val="00052F62"/>
    <w:rsid w:val="00053804"/>
    <w:rsid w:val="00054C6D"/>
    <w:rsid w:val="00055D53"/>
    <w:rsid w:val="00055F7D"/>
    <w:rsid w:val="0005627E"/>
    <w:rsid w:val="000567AD"/>
    <w:rsid w:val="00056C61"/>
    <w:rsid w:val="00057EFA"/>
    <w:rsid w:val="000608E3"/>
    <w:rsid w:val="0006146C"/>
    <w:rsid w:val="00062A45"/>
    <w:rsid w:val="00063059"/>
    <w:rsid w:val="00063EA9"/>
    <w:rsid w:val="00066B38"/>
    <w:rsid w:val="00066DCE"/>
    <w:rsid w:val="00066ED7"/>
    <w:rsid w:val="00066FC8"/>
    <w:rsid w:val="0006749C"/>
    <w:rsid w:val="000679C8"/>
    <w:rsid w:val="00070920"/>
    <w:rsid w:val="00071E8A"/>
    <w:rsid w:val="00072E46"/>
    <w:rsid w:val="0007349D"/>
    <w:rsid w:val="00074CC0"/>
    <w:rsid w:val="00075346"/>
    <w:rsid w:val="00075C9F"/>
    <w:rsid w:val="00076CD5"/>
    <w:rsid w:val="00080E6E"/>
    <w:rsid w:val="0008181E"/>
    <w:rsid w:val="000823A0"/>
    <w:rsid w:val="000838F4"/>
    <w:rsid w:val="000839BD"/>
    <w:rsid w:val="00083CC9"/>
    <w:rsid w:val="00084DF7"/>
    <w:rsid w:val="00085656"/>
    <w:rsid w:val="00086972"/>
    <w:rsid w:val="00090E80"/>
    <w:rsid w:val="00092472"/>
    <w:rsid w:val="00092B78"/>
    <w:rsid w:val="000930BC"/>
    <w:rsid w:val="00093897"/>
    <w:rsid w:val="00094656"/>
    <w:rsid w:val="0009532C"/>
    <w:rsid w:val="00095366"/>
    <w:rsid w:val="000958AB"/>
    <w:rsid w:val="000A1207"/>
    <w:rsid w:val="000A15FC"/>
    <w:rsid w:val="000A1C9D"/>
    <w:rsid w:val="000A1F05"/>
    <w:rsid w:val="000A22BA"/>
    <w:rsid w:val="000A2612"/>
    <w:rsid w:val="000A296B"/>
    <w:rsid w:val="000A2A00"/>
    <w:rsid w:val="000A2F4D"/>
    <w:rsid w:val="000A3733"/>
    <w:rsid w:val="000A3FC3"/>
    <w:rsid w:val="000A46EC"/>
    <w:rsid w:val="000A6426"/>
    <w:rsid w:val="000A7838"/>
    <w:rsid w:val="000B2AE5"/>
    <w:rsid w:val="000B50F1"/>
    <w:rsid w:val="000B5391"/>
    <w:rsid w:val="000B55E0"/>
    <w:rsid w:val="000B58AB"/>
    <w:rsid w:val="000B657F"/>
    <w:rsid w:val="000B6D07"/>
    <w:rsid w:val="000B6FEB"/>
    <w:rsid w:val="000B7DC0"/>
    <w:rsid w:val="000C23BC"/>
    <w:rsid w:val="000C2607"/>
    <w:rsid w:val="000C2F00"/>
    <w:rsid w:val="000C5206"/>
    <w:rsid w:val="000C7B47"/>
    <w:rsid w:val="000D15F5"/>
    <w:rsid w:val="000D1DDE"/>
    <w:rsid w:val="000D25FE"/>
    <w:rsid w:val="000D337D"/>
    <w:rsid w:val="000D4819"/>
    <w:rsid w:val="000D4B9C"/>
    <w:rsid w:val="000D72DE"/>
    <w:rsid w:val="000D78A3"/>
    <w:rsid w:val="000E0DDB"/>
    <w:rsid w:val="000E0FA5"/>
    <w:rsid w:val="000E1D80"/>
    <w:rsid w:val="000E271D"/>
    <w:rsid w:val="000E3433"/>
    <w:rsid w:val="000E3612"/>
    <w:rsid w:val="000E446A"/>
    <w:rsid w:val="000E48CE"/>
    <w:rsid w:val="000E5BB8"/>
    <w:rsid w:val="000E5C78"/>
    <w:rsid w:val="000E7BBA"/>
    <w:rsid w:val="000F05DC"/>
    <w:rsid w:val="000F0C93"/>
    <w:rsid w:val="000F19FA"/>
    <w:rsid w:val="000F1B81"/>
    <w:rsid w:val="000F20BD"/>
    <w:rsid w:val="000F4CCE"/>
    <w:rsid w:val="000F4F3F"/>
    <w:rsid w:val="000F511F"/>
    <w:rsid w:val="000F51D6"/>
    <w:rsid w:val="000F67AB"/>
    <w:rsid w:val="000F7B3E"/>
    <w:rsid w:val="00101D7B"/>
    <w:rsid w:val="00101F80"/>
    <w:rsid w:val="00102046"/>
    <w:rsid w:val="00102BC1"/>
    <w:rsid w:val="00103260"/>
    <w:rsid w:val="00104B86"/>
    <w:rsid w:val="00106593"/>
    <w:rsid w:val="00106CCC"/>
    <w:rsid w:val="0011007F"/>
    <w:rsid w:val="001101F8"/>
    <w:rsid w:val="0011361A"/>
    <w:rsid w:val="001137FF"/>
    <w:rsid w:val="0011486A"/>
    <w:rsid w:val="00114B8B"/>
    <w:rsid w:val="00114E1C"/>
    <w:rsid w:val="0011511C"/>
    <w:rsid w:val="00115BF6"/>
    <w:rsid w:val="00120EAF"/>
    <w:rsid w:val="00121F28"/>
    <w:rsid w:val="00123138"/>
    <w:rsid w:val="00123635"/>
    <w:rsid w:val="0012394F"/>
    <w:rsid w:val="00123E64"/>
    <w:rsid w:val="00124092"/>
    <w:rsid w:val="00125111"/>
    <w:rsid w:val="001266AD"/>
    <w:rsid w:val="00133DFF"/>
    <w:rsid w:val="001343A9"/>
    <w:rsid w:val="0013616C"/>
    <w:rsid w:val="00136D9C"/>
    <w:rsid w:val="001375E3"/>
    <w:rsid w:val="0013783A"/>
    <w:rsid w:val="00142687"/>
    <w:rsid w:val="00142718"/>
    <w:rsid w:val="00143FF3"/>
    <w:rsid w:val="00144AF9"/>
    <w:rsid w:val="00144D37"/>
    <w:rsid w:val="001452F2"/>
    <w:rsid w:val="001461B1"/>
    <w:rsid w:val="00146F07"/>
    <w:rsid w:val="00147465"/>
    <w:rsid w:val="0015106C"/>
    <w:rsid w:val="00151AD5"/>
    <w:rsid w:val="00152883"/>
    <w:rsid w:val="001534B2"/>
    <w:rsid w:val="00153AC4"/>
    <w:rsid w:val="00154FFF"/>
    <w:rsid w:val="00155939"/>
    <w:rsid w:val="00156787"/>
    <w:rsid w:val="00156D0B"/>
    <w:rsid w:val="00156DE8"/>
    <w:rsid w:val="0015745B"/>
    <w:rsid w:val="0015790E"/>
    <w:rsid w:val="0016079C"/>
    <w:rsid w:val="00160D5C"/>
    <w:rsid w:val="0016104B"/>
    <w:rsid w:val="0016156E"/>
    <w:rsid w:val="00161E7D"/>
    <w:rsid w:val="00162253"/>
    <w:rsid w:val="001635A7"/>
    <w:rsid w:val="001637C3"/>
    <w:rsid w:val="001638A1"/>
    <w:rsid w:val="0016416B"/>
    <w:rsid w:val="001648DA"/>
    <w:rsid w:val="0016544A"/>
    <w:rsid w:val="001665A1"/>
    <w:rsid w:val="001675E5"/>
    <w:rsid w:val="00167ED4"/>
    <w:rsid w:val="00170883"/>
    <w:rsid w:val="00171F44"/>
    <w:rsid w:val="00172EB2"/>
    <w:rsid w:val="00175745"/>
    <w:rsid w:val="001762CF"/>
    <w:rsid w:val="00176B05"/>
    <w:rsid w:val="00177D52"/>
    <w:rsid w:val="00177E7F"/>
    <w:rsid w:val="001831B6"/>
    <w:rsid w:val="00183258"/>
    <w:rsid w:val="00184A4A"/>
    <w:rsid w:val="00185D83"/>
    <w:rsid w:val="00186C54"/>
    <w:rsid w:val="0019122B"/>
    <w:rsid w:val="001914A2"/>
    <w:rsid w:val="00191B23"/>
    <w:rsid w:val="00192592"/>
    <w:rsid w:val="00193B94"/>
    <w:rsid w:val="00194931"/>
    <w:rsid w:val="00194CFB"/>
    <w:rsid w:val="0019740A"/>
    <w:rsid w:val="0019772F"/>
    <w:rsid w:val="00197B11"/>
    <w:rsid w:val="001A1F9D"/>
    <w:rsid w:val="001A2EBF"/>
    <w:rsid w:val="001A42E4"/>
    <w:rsid w:val="001A5399"/>
    <w:rsid w:val="001A5B95"/>
    <w:rsid w:val="001A6179"/>
    <w:rsid w:val="001B09CE"/>
    <w:rsid w:val="001B10E1"/>
    <w:rsid w:val="001B19B8"/>
    <w:rsid w:val="001B2B00"/>
    <w:rsid w:val="001B2BDA"/>
    <w:rsid w:val="001B308F"/>
    <w:rsid w:val="001B3D82"/>
    <w:rsid w:val="001B42E9"/>
    <w:rsid w:val="001B5061"/>
    <w:rsid w:val="001B6895"/>
    <w:rsid w:val="001B7C12"/>
    <w:rsid w:val="001B7E82"/>
    <w:rsid w:val="001C04C1"/>
    <w:rsid w:val="001C0EC6"/>
    <w:rsid w:val="001C1945"/>
    <w:rsid w:val="001C218E"/>
    <w:rsid w:val="001C259D"/>
    <w:rsid w:val="001C4F02"/>
    <w:rsid w:val="001C67FA"/>
    <w:rsid w:val="001C6C10"/>
    <w:rsid w:val="001D0138"/>
    <w:rsid w:val="001D1EC5"/>
    <w:rsid w:val="001D2A68"/>
    <w:rsid w:val="001D2C77"/>
    <w:rsid w:val="001D3359"/>
    <w:rsid w:val="001D5017"/>
    <w:rsid w:val="001D6BF0"/>
    <w:rsid w:val="001E0220"/>
    <w:rsid w:val="001E252B"/>
    <w:rsid w:val="001E2F05"/>
    <w:rsid w:val="001E582A"/>
    <w:rsid w:val="001E751E"/>
    <w:rsid w:val="001E76DC"/>
    <w:rsid w:val="001F063E"/>
    <w:rsid w:val="001F0B98"/>
    <w:rsid w:val="001F25F1"/>
    <w:rsid w:val="001F3D4C"/>
    <w:rsid w:val="001F4132"/>
    <w:rsid w:val="001F5101"/>
    <w:rsid w:val="001F584F"/>
    <w:rsid w:val="001F5C1B"/>
    <w:rsid w:val="001F6073"/>
    <w:rsid w:val="001F60EA"/>
    <w:rsid w:val="001F6AEC"/>
    <w:rsid w:val="0020184D"/>
    <w:rsid w:val="00201A67"/>
    <w:rsid w:val="00203B55"/>
    <w:rsid w:val="00204799"/>
    <w:rsid w:val="00205171"/>
    <w:rsid w:val="002107CC"/>
    <w:rsid w:val="00212440"/>
    <w:rsid w:val="00212CB4"/>
    <w:rsid w:val="0021300B"/>
    <w:rsid w:val="00213468"/>
    <w:rsid w:val="00213E61"/>
    <w:rsid w:val="0021428E"/>
    <w:rsid w:val="002148BA"/>
    <w:rsid w:val="002148C5"/>
    <w:rsid w:val="00214AC0"/>
    <w:rsid w:val="00214F6D"/>
    <w:rsid w:val="00215748"/>
    <w:rsid w:val="00216067"/>
    <w:rsid w:val="00220440"/>
    <w:rsid w:val="002210DB"/>
    <w:rsid w:val="00222640"/>
    <w:rsid w:val="0022276C"/>
    <w:rsid w:val="0022291B"/>
    <w:rsid w:val="00222949"/>
    <w:rsid w:val="00223A84"/>
    <w:rsid w:val="00223C91"/>
    <w:rsid w:val="002240E4"/>
    <w:rsid w:val="002241A8"/>
    <w:rsid w:val="00225743"/>
    <w:rsid w:val="00225C88"/>
    <w:rsid w:val="00226984"/>
    <w:rsid w:val="002276CF"/>
    <w:rsid w:val="00227EE0"/>
    <w:rsid w:val="00232B46"/>
    <w:rsid w:val="00233545"/>
    <w:rsid w:val="00233C5A"/>
    <w:rsid w:val="00234047"/>
    <w:rsid w:val="00235CCC"/>
    <w:rsid w:val="00237FF0"/>
    <w:rsid w:val="0024219D"/>
    <w:rsid w:val="002423D7"/>
    <w:rsid w:val="002451BF"/>
    <w:rsid w:val="00245356"/>
    <w:rsid w:val="002456B5"/>
    <w:rsid w:val="00246FD6"/>
    <w:rsid w:val="00247225"/>
    <w:rsid w:val="00247C9C"/>
    <w:rsid w:val="002514EE"/>
    <w:rsid w:val="00252696"/>
    <w:rsid w:val="0025290B"/>
    <w:rsid w:val="00253BD0"/>
    <w:rsid w:val="00254E66"/>
    <w:rsid w:val="00254FF4"/>
    <w:rsid w:val="002557A2"/>
    <w:rsid w:val="0025580E"/>
    <w:rsid w:val="00256A53"/>
    <w:rsid w:val="00257791"/>
    <w:rsid w:val="00261265"/>
    <w:rsid w:val="002617FE"/>
    <w:rsid w:val="00262AA2"/>
    <w:rsid w:val="00262F3B"/>
    <w:rsid w:val="0026332E"/>
    <w:rsid w:val="00264012"/>
    <w:rsid w:val="0026470D"/>
    <w:rsid w:val="00264C65"/>
    <w:rsid w:val="0026659D"/>
    <w:rsid w:val="00267CC4"/>
    <w:rsid w:val="0027089E"/>
    <w:rsid w:val="002712AF"/>
    <w:rsid w:val="00272BC5"/>
    <w:rsid w:val="00272FB9"/>
    <w:rsid w:val="00273865"/>
    <w:rsid w:val="00273FB3"/>
    <w:rsid w:val="002743D7"/>
    <w:rsid w:val="002759FE"/>
    <w:rsid w:val="00275E69"/>
    <w:rsid w:val="00275FB1"/>
    <w:rsid w:val="002764DC"/>
    <w:rsid w:val="00282E04"/>
    <w:rsid w:val="00283A31"/>
    <w:rsid w:val="0028432F"/>
    <w:rsid w:val="00284414"/>
    <w:rsid w:val="0028465C"/>
    <w:rsid w:val="00284D67"/>
    <w:rsid w:val="00287ACC"/>
    <w:rsid w:val="00290212"/>
    <w:rsid w:val="0029056A"/>
    <w:rsid w:val="00291265"/>
    <w:rsid w:val="002917E5"/>
    <w:rsid w:val="002919A5"/>
    <w:rsid w:val="0029209D"/>
    <w:rsid w:val="002921D9"/>
    <w:rsid w:val="002928E9"/>
    <w:rsid w:val="00292F63"/>
    <w:rsid w:val="0029404E"/>
    <w:rsid w:val="00294306"/>
    <w:rsid w:val="00294F9D"/>
    <w:rsid w:val="002957A0"/>
    <w:rsid w:val="002977C1"/>
    <w:rsid w:val="00297C7B"/>
    <w:rsid w:val="00297D9C"/>
    <w:rsid w:val="002A1433"/>
    <w:rsid w:val="002A15B5"/>
    <w:rsid w:val="002A1758"/>
    <w:rsid w:val="002A25F4"/>
    <w:rsid w:val="002A28D9"/>
    <w:rsid w:val="002A4079"/>
    <w:rsid w:val="002A5036"/>
    <w:rsid w:val="002A614F"/>
    <w:rsid w:val="002A7252"/>
    <w:rsid w:val="002B0560"/>
    <w:rsid w:val="002B28D9"/>
    <w:rsid w:val="002B46C5"/>
    <w:rsid w:val="002B761C"/>
    <w:rsid w:val="002C150B"/>
    <w:rsid w:val="002C1EFE"/>
    <w:rsid w:val="002C24B4"/>
    <w:rsid w:val="002C33E3"/>
    <w:rsid w:val="002C3B0E"/>
    <w:rsid w:val="002C468E"/>
    <w:rsid w:val="002C67DE"/>
    <w:rsid w:val="002C6994"/>
    <w:rsid w:val="002C718D"/>
    <w:rsid w:val="002C7BA5"/>
    <w:rsid w:val="002D0689"/>
    <w:rsid w:val="002D0ACD"/>
    <w:rsid w:val="002D1DE3"/>
    <w:rsid w:val="002D29F6"/>
    <w:rsid w:val="002D3EE3"/>
    <w:rsid w:val="002D5D4B"/>
    <w:rsid w:val="002D76A5"/>
    <w:rsid w:val="002E0FAA"/>
    <w:rsid w:val="002E2185"/>
    <w:rsid w:val="002E39B1"/>
    <w:rsid w:val="002E57B8"/>
    <w:rsid w:val="002E70AE"/>
    <w:rsid w:val="002E7234"/>
    <w:rsid w:val="002E77E7"/>
    <w:rsid w:val="002F1F7C"/>
    <w:rsid w:val="002F2A0B"/>
    <w:rsid w:val="002F414D"/>
    <w:rsid w:val="002F5CF7"/>
    <w:rsid w:val="00300131"/>
    <w:rsid w:val="003006C1"/>
    <w:rsid w:val="003010AF"/>
    <w:rsid w:val="00302F4F"/>
    <w:rsid w:val="0030348D"/>
    <w:rsid w:val="00303A69"/>
    <w:rsid w:val="00303C23"/>
    <w:rsid w:val="00305B78"/>
    <w:rsid w:val="00305F73"/>
    <w:rsid w:val="0030678C"/>
    <w:rsid w:val="00310955"/>
    <w:rsid w:val="00312264"/>
    <w:rsid w:val="0031315C"/>
    <w:rsid w:val="0031358F"/>
    <w:rsid w:val="003140AC"/>
    <w:rsid w:val="00315E62"/>
    <w:rsid w:val="00317ED9"/>
    <w:rsid w:val="003200B3"/>
    <w:rsid w:val="0032014E"/>
    <w:rsid w:val="003219BF"/>
    <w:rsid w:val="0032345D"/>
    <w:rsid w:val="003252A6"/>
    <w:rsid w:val="0032553A"/>
    <w:rsid w:val="0032627F"/>
    <w:rsid w:val="00326B2F"/>
    <w:rsid w:val="00327FD9"/>
    <w:rsid w:val="00330316"/>
    <w:rsid w:val="00331559"/>
    <w:rsid w:val="0033200E"/>
    <w:rsid w:val="0033362B"/>
    <w:rsid w:val="00333F52"/>
    <w:rsid w:val="00336F7F"/>
    <w:rsid w:val="00340775"/>
    <w:rsid w:val="00340EBD"/>
    <w:rsid w:val="003421A3"/>
    <w:rsid w:val="003427DC"/>
    <w:rsid w:val="00342A48"/>
    <w:rsid w:val="00342D85"/>
    <w:rsid w:val="00343238"/>
    <w:rsid w:val="003438CD"/>
    <w:rsid w:val="003450B8"/>
    <w:rsid w:val="00345F04"/>
    <w:rsid w:val="00346128"/>
    <w:rsid w:val="003477B8"/>
    <w:rsid w:val="00350EB8"/>
    <w:rsid w:val="00351821"/>
    <w:rsid w:val="00352AD5"/>
    <w:rsid w:val="00352B33"/>
    <w:rsid w:val="00353606"/>
    <w:rsid w:val="00353EBE"/>
    <w:rsid w:val="0035470E"/>
    <w:rsid w:val="00355120"/>
    <w:rsid w:val="00357EA2"/>
    <w:rsid w:val="00360A76"/>
    <w:rsid w:val="0036217C"/>
    <w:rsid w:val="00364749"/>
    <w:rsid w:val="00364CDC"/>
    <w:rsid w:val="00365631"/>
    <w:rsid w:val="00366357"/>
    <w:rsid w:val="00366895"/>
    <w:rsid w:val="00366DE5"/>
    <w:rsid w:val="003673CA"/>
    <w:rsid w:val="003709CD"/>
    <w:rsid w:val="00370B84"/>
    <w:rsid w:val="00372EDD"/>
    <w:rsid w:val="003746E4"/>
    <w:rsid w:val="003750D4"/>
    <w:rsid w:val="00375D72"/>
    <w:rsid w:val="00375E63"/>
    <w:rsid w:val="00376574"/>
    <w:rsid w:val="0037738D"/>
    <w:rsid w:val="0037765F"/>
    <w:rsid w:val="00380D29"/>
    <w:rsid w:val="003811AA"/>
    <w:rsid w:val="0038166A"/>
    <w:rsid w:val="00381B23"/>
    <w:rsid w:val="00382021"/>
    <w:rsid w:val="003822D0"/>
    <w:rsid w:val="00383016"/>
    <w:rsid w:val="003831E2"/>
    <w:rsid w:val="00384D7E"/>
    <w:rsid w:val="003851BD"/>
    <w:rsid w:val="003851CF"/>
    <w:rsid w:val="00385485"/>
    <w:rsid w:val="00386CCD"/>
    <w:rsid w:val="0038703D"/>
    <w:rsid w:val="003877FE"/>
    <w:rsid w:val="003905E1"/>
    <w:rsid w:val="0039074B"/>
    <w:rsid w:val="00390813"/>
    <w:rsid w:val="00391A91"/>
    <w:rsid w:val="00394E16"/>
    <w:rsid w:val="003951F4"/>
    <w:rsid w:val="00396628"/>
    <w:rsid w:val="00396CA9"/>
    <w:rsid w:val="00396E33"/>
    <w:rsid w:val="0039720F"/>
    <w:rsid w:val="003A19B8"/>
    <w:rsid w:val="003A223C"/>
    <w:rsid w:val="003A2948"/>
    <w:rsid w:val="003A2EA1"/>
    <w:rsid w:val="003A32C0"/>
    <w:rsid w:val="003A353B"/>
    <w:rsid w:val="003A436A"/>
    <w:rsid w:val="003A4B05"/>
    <w:rsid w:val="003A50BB"/>
    <w:rsid w:val="003A5D51"/>
    <w:rsid w:val="003A7300"/>
    <w:rsid w:val="003A7480"/>
    <w:rsid w:val="003B03EA"/>
    <w:rsid w:val="003B1DA7"/>
    <w:rsid w:val="003B2465"/>
    <w:rsid w:val="003B2986"/>
    <w:rsid w:val="003B31F1"/>
    <w:rsid w:val="003B3FAF"/>
    <w:rsid w:val="003B6713"/>
    <w:rsid w:val="003C080F"/>
    <w:rsid w:val="003C0949"/>
    <w:rsid w:val="003C134F"/>
    <w:rsid w:val="003C1A16"/>
    <w:rsid w:val="003C201C"/>
    <w:rsid w:val="003C227A"/>
    <w:rsid w:val="003C24C6"/>
    <w:rsid w:val="003C3141"/>
    <w:rsid w:val="003C4399"/>
    <w:rsid w:val="003C4F4A"/>
    <w:rsid w:val="003C64B1"/>
    <w:rsid w:val="003C6E81"/>
    <w:rsid w:val="003C7035"/>
    <w:rsid w:val="003C70DC"/>
    <w:rsid w:val="003C7BE1"/>
    <w:rsid w:val="003D0F99"/>
    <w:rsid w:val="003D15CD"/>
    <w:rsid w:val="003D19D7"/>
    <w:rsid w:val="003D1CC0"/>
    <w:rsid w:val="003D2751"/>
    <w:rsid w:val="003D2EAB"/>
    <w:rsid w:val="003D413B"/>
    <w:rsid w:val="003D4B13"/>
    <w:rsid w:val="003E064D"/>
    <w:rsid w:val="003E1865"/>
    <w:rsid w:val="003E1FB2"/>
    <w:rsid w:val="003E438D"/>
    <w:rsid w:val="003E54C1"/>
    <w:rsid w:val="003E6CB0"/>
    <w:rsid w:val="003E7087"/>
    <w:rsid w:val="003E7467"/>
    <w:rsid w:val="003E7BF6"/>
    <w:rsid w:val="003E7EEE"/>
    <w:rsid w:val="003F0335"/>
    <w:rsid w:val="003F0A50"/>
    <w:rsid w:val="003F38D9"/>
    <w:rsid w:val="003F6DB0"/>
    <w:rsid w:val="003F78EF"/>
    <w:rsid w:val="003F7AD0"/>
    <w:rsid w:val="003F7E50"/>
    <w:rsid w:val="004001CF"/>
    <w:rsid w:val="00400E2F"/>
    <w:rsid w:val="0040319C"/>
    <w:rsid w:val="00404B09"/>
    <w:rsid w:val="00404DD5"/>
    <w:rsid w:val="00406723"/>
    <w:rsid w:val="0040744A"/>
    <w:rsid w:val="00410AB1"/>
    <w:rsid w:val="0041420A"/>
    <w:rsid w:val="00414AC8"/>
    <w:rsid w:val="004170B2"/>
    <w:rsid w:val="00420088"/>
    <w:rsid w:val="0042040F"/>
    <w:rsid w:val="00420A46"/>
    <w:rsid w:val="00421A0D"/>
    <w:rsid w:val="0042276B"/>
    <w:rsid w:val="00422868"/>
    <w:rsid w:val="0042360F"/>
    <w:rsid w:val="00424CAD"/>
    <w:rsid w:val="0042538B"/>
    <w:rsid w:val="00425E16"/>
    <w:rsid w:val="00427991"/>
    <w:rsid w:val="00427D2B"/>
    <w:rsid w:val="00430F4D"/>
    <w:rsid w:val="00431A74"/>
    <w:rsid w:val="00432FC0"/>
    <w:rsid w:val="004331ED"/>
    <w:rsid w:val="00434672"/>
    <w:rsid w:val="00434BE5"/>
    <w:rsid w:val="0043603F"/>
    <w:rsid w:val="0043672C"/>
    <w:rsid w:val="00436B24"/>
    <w:rsid w:val="004371B7"/>
    <w:rsid w:val="0044011F"/>
    <w:rsid w:val="004405E3"/>
    <w:rsid w:val="00441A9D"/>
    <w:rsid w:val="00441FA6"/>
    <w:rsid w:val="0044393B"/>
    <w:rsid w:val="00443D63"/>
    <w:rsid w:val="004450DC"/>
    <w:rsid w:val="00445729"/>
    <w:rsid w:val="0044584D"/>
    <w:rsid w:val="004459F8"/>
    <w:rsid w:val="00445CE3"/>
    <w:rsid w:val="00451190"/>
    <w:rsid w:val="00451F98"/>
    <w:rsid w:val="00452128"/>
    <w:rsid w:val="0045236A"/>
    <w:rsid w:val="004528D1"/>
    <w:rsid w:val="00452F73"/>
    <w:rsid w:val="00453403"/>
    <w:rsid w:val="0045366E"/>
    <w:rsid w:val="00453814"/>
    <w:rsid w:val="00453947"/>
    <w:rsid w:val="00454004"/>
    <w:rsid w:val="0045413F"/>
    <w:rsid w:val="0045498B"/>
    <w:rsid w:val="00455181"/>
    <w:rsid w:val="00455A72"/>
    <w:rsid w:val="004568CF"/>
    <w:rsid w:val="00456FFD"/>
    <w:rsid w:val="004577E4"/>
    <w:rsid w:val="00457B55"/>
    <w:rsid w:val="00460478"/>
    <w:rsid w:val="00462CF6"/>
    <w:rsid w:val="00463F83"/>
    <w:rsid w:val="00466B7F"/>
    <w:rsid w:val="00466D47"/>
    <w:rsid w:val="004676F5"/>
    <w:rsid w:val="00467D12"/>
    <w:rsid w:val="00467DAD"/>
    <w:rsid w:val="004700C4"/>
    <w:rsid w:val="0047093F"/>
    <w:rsid w:val="004726B2"/>
    <w:rsid w:val="00472E6B"/>
    <w:rsid w:val="004753DF"/>
    <w:rsid w:val="00475A48"/>
    <w:rsid w:val="004776EB"/>
    <w:rsid w:val="004778A5"/>
    <w:rsid w:val="00480383"/>
    <w:rsid w:val="004806D8"/>
    <w:rsid w:val="00480760"/>
    <w:rsid w:val="004812BB"/>
    <w:rsid w:val="0048180C"/>
    <w:rsid w:val="004836F8"/>
    <w:rsid w:val="00483FDE"/>
    <w:rsid w:val="00484A28"/>
    <w:rsid w:val="00486876"/>
    <w:rsid w:val="004869AA"/>
    <w:rsid w:val="004933AF"/>
    <w:rsid w:val="004933FC"/>
    <w:rsid w:val="00493985"/>
    <w:rsid w:val="00493D9E"/>
    <w:rsid w:val="004943E6"/>
    <w:rsid w:val="00494746"/>
    <w:rsid w:val="00494EC9"/>
    <w:rsid w:val="00495706"/>
    <w:rsid w:val="00496335"/>
    <w:rsid w:val="00497379"/>
    <w:rsid w:val="0049779A"/>
    <w:rsid w:val="004A432A"/>
    <w:rsid w:val="004A4419"/>
    <w:rsid w:val="004A4AA0"/>
    <w:rsid w:val="004A5A19"/>
    <w:rsid w:val="004A6CC0"/>
    <w:rsid w:val="004A6F3D"/>
    <w:rsid w:val="004B0FBA"/>
    <w:rsid w:val="004B1572"/>
    <w:rsid w:val="004B16AF"/>
    <w:rsid w:val="004B2188"/>
    <w:rsid w:val="004B28B1"/>
    <w:rsid w:val="004B40D9"/>
    <w:rsid w:val="004B416E"/>
    <w:rsid w:val="004B5156"/>
    <w:rsid w:val="004B7758"/>
    <w:rsid w:val="004C0299"/>
    <w:rsid w:val="004C10CC"/>
    <w:rsid w:val="004C133F"/>
    <w:rsid w:val="004C13C4"/>
    <w:rsid w:val="004C390F"/>
    <w:rsid w:val="004C3BE5"/>
    <w:rsid w:val="004C3DDF"/>
    <w:rsid w:val="004C5662"/>
    <w:rsid w:val="004C569A"/>
    <w:rsid w:val="004C767A"/>
    <w:rsid w:val="004C7873"/>
    <w:rsid w:val="004C7E14"/>
    <w:rsid w:val="004C7F7B"/>
    <w:rsid w:val="004D06E6"/>
    <w:rsid w:val="004D229E"/>
    <w:rsid w:val="004D47E7"/>
    <w:rsid w:val="004D485E"/>
    <w:rsid w:val="004E01E4"/>
    <w:rsid w:val="004E096A"/>
    <w:rsid w:val="004E0C1D"/>
    <w:rsid w:val="004E2572"/>
    <w:rsid w:val="004E326C"/>
    <w:rsid w:val="004E3B6F"/>
    <w:rsid w:val="004E3D6A"/>
    <w:rsid w:val="004E3ED0"/>
    <w:rsid w:val="004E5614"/>
    <w:rsid w:val="004E69A6"/>
    <w:rsid w:val="004E6A9D"/>
    <w:rsid w:val="004E777F"/>
    <w:rsid w:val="004E7952"/>
    <w:rsid w:val="004F0FA9"/>
    <w:rsid w:val="004F0FDF"/>
    <w:rsid w:val="004F23F4"/>
    <w:rsid w:val="004F326C"/>
    <w:rsid w:val="004F3531"/>
    <w:rsid w:val="004F43FD"/>
    <w:rsid w:val="004F4A27"/>
    <w:rsid w:val="004F4CCB"/>
    <w:rsid w:val="004F4FC5"/>
    <w:rsid w:val="004F77E8"/>
    <w:rsid w:val="005015DF"/>
    <w:rsid w:val="00502102"/>
    <w:rsid w:val="00502874"/>
    <w:rsid w:val="00502BFD"/>
    <w:rsid w:val="00503235"/>
    <w:rsid w:val="00504AC3"/>
    <w:rsid w:val="0050598E"/>
    <w:rsid w:val="00505EA9"/>
    <w:rsid w:val="005105EF"/>
    <w:rsid w:val="00510B00"/>
    <w:rsid w:val="005133A6"/>
    <w:rsid w:val="005135F7"/>
    <w:rsid w:val="005152B1"/>
    <w:rsid w:val="00516048"/>
    <w:rsid w:val="00520C38"/>
    <w:rsid w:val="005212C4"/>
    <w:rsid w:val="00521D7D"/>
    <w:rsid w:val="00521DA1"/>
    <w:rsid w:val="00522B77"/>
    <w:rsid w:val="00522EED"/>
    <w:rsid w:val="00523BDC"/>
    <w:rsid w:val="005254E3"/>
    <w:rsid w:val="0052598F"/>
    <w:rsid w:val="00525AB8"/>
    <w:rsid w:val="00525B68"/>
    <w:rsid w:val="00525E98"/>
    <w:rsid w:val="005261FF"/>
    <w:rsid w:val="00526517"/>
    <w:rsid w:val="00532877"/>
    <w:rsid w:val="00532990"/>
    <w:rsid w:val="0053552A"/>
    <w:rsid w:val="00536211"/>
    <w:rsid w:val="0053664D"/>
    <w:rsid w:val="005373AD"/>
    <w:rsid w:val="00540012"/>
    <w:rsid w:val="00540C18"/>
    <w:rsid w:val="00543175"/>
    <w:rsid w:val="00543641"/>
    <w:rsid w:val="005441B3"/>
    <w:rsid w:val="00544FF3"/>
    <w:rsid w:val="00546D08"/>
    <w:rsid w:val="005470B2"/>
    <w:rsid w:val="00552D38"/>
    <w:rsid w:val="00552F65"/>
    <w:rsid w:val="005533B4"/>
    <w:rsid w:val="0055342A"/>
    <w:rsid w:val="005534CD"/>
    <w:rsid w:val="00553885"/>
    <w:rsid w:val="00556180"/>
    <w:rsid w:val="005561D3"/>
    <w:rsid w:val="00556349"/>
    <w:rsid w:val="005567AE"/>
    <w:rsid w:val="005575C1"/>
    <w:rsid w:val="00557C17"/>
    <w:rsid w:val="00560947"/>
    <w:rsid w:val="005612CA"/>
    <w:rsid w:val="00562327"/>
    <w:rsid w:val="005626E5"/>
    <w:rsid w:val="00562EBB"/>
    <w:rsid w:val="00563373"/>
    <w:rsid w:val="0056396C"/>
    <w:rsid w:val="00565872"/>
    <w:rsid w:val="00566DE9"/>
    <w:rsid w:val="005678E9"/>
    <w:rsid w:val="0057029E"/>
    <w:rsid w:val="00570BAD"/>
    <w:rsid w:val="00572078"/>
    <w:rsid w:val="00572719"/>
    <w:rsid w:val="00572A5A"/>
    <w:rsid w:val="00573109"/>
    <w:rsid w:val="005732C9"/>
    <w:rsid w:val="005740E5"/>
    <w:rsid w:val="00574A23"/>
    <w:rsid w:val="005750FA"/>
    <w:rsid w:val="0057553E"/>
    <w:rsid w:val="00576544"/>
    <w:rsid w:val="0057685C"/>
    <w:rsid w:val="00576915"/>
    <w:rsid w:val="00577D7B"/>
    <w:rsid w:val="00581ABD"/>
    <w:rsid w:val="00582B5C"/>
    <w:rsid w:val="00584868"/>
    <w:rsid w:val="00585105"/>
    <w:rsid w:val="0058602F"/>
    <w:rsid w:val="005866C5"/>
    <w:rsid w:val="00586B8D"/>
    <w:rsid w:val="005871B4"/>
    <w:rsid w:val="0059076F"/>
    <w:rsid w:val="00590AEA"/>
    <w:rsid w:val="0059169A"/>
    <w:rsid w:val="0059233B"/>
    <w:rsid w:val="005930A1"/>
    <w:rsid w:val="005953E0"/>
    <w:rsid w:val="005A0390"/>
    <w:rsid w:val="005A105C"/>
    <w:rsid w:val="005A2B9B"/>
    <w:rsid w:val="005A3919"/>
    <w:rsid w:val="005A4E42"/>
    <w:rsid w:val="005A5A9A"/>
    <w:rsid w:val="005A6BC5"/>
    <w:rsid w:val="005A6DAE"/>
    <w:rsid w:val="005A772C"/>
    <w:rsid w:val="005A7AD7"/>
    <w:rsid w:val="005A7BDF"/>
    <w:rsid w:val="005A7EF8"/>
    <w:rsid w:val="005B00FE"/>
    <w:rsid w:val="005B012B"/>
    <w:rsid w:val="005B128E"/>
    <w:rsid w:val="005B12BF"/>
    <w:rsid w:val="005B2B09"/>
    <w:rsid w:val="005B3162"/>
    <w:rsid w:val="005B4730"/>
    <w:rsid w:val="005B55FF"/>
    <w:rsid w:val="005B787B"/>
    <w:rsid w:val="005B7D73"/>
    <w:rsid w:val="005C0243"/>
    <w:rsid w:val="005C11C0"/>
    <w:rsid w:val="005C2568"/>
    <w:rsid w:val="005C2976"/>
    <w:rsid w:val="005C2E88"/>
    <w:rsid w:val="005C49AA"/>
    <w:rsid w:val="005C5486"/>
    <w:rsid w:val="005C69AB"/>
    <w:rsid w:val="005C6AD4"/>
    <w:rsid w:val="005D024E"/>
    <w:rsid w:val="005D10CF"/>
    <w:rsid w:val="005D1900"/>
    <w:rsid w:val="005D1919"/>
    <w:rsid w:val="005D22C7"/>
    <w:rsid w:val="005D2E01"/>
    <w:rsid w:val="005D3F11"/>
    <w:rsid w:val="005D44F9"/>
    <w:rsid w:val="005D4AC5"/>
    <w:rsid w:val="005D4AF1"/>
    <w:rsid w:val="005D546C"/>
    <w:rsid w:val="005D6C43"/>
    <w:rsid w:val="005D72AD"/>
    <w:rsid w:val="005D779F"/>
    <w:rsid w:val="005E2532"/>
    <w:rsid w:val="005E42E8"/>
    <w:rsid w:val="005E6467"/>
    <w:rsid w:val="005F1411"/>
    <w:rsid w:val="005F2027"/>
    <w:rsid w:val="005F2962"/>
    <w:rsid w:val="005F2B6B"/>
    <w:rsid w:val="005F342C"/>
    <w:rsid w:val="005F560E"/>
    <w:rsid w:val="005F682E"/>
    <w:rsid w:val="005F70B8"/>
    <w:rsid w:val="00600EB7"/>
    <w:rsid w:val="0060250E"/>
    <w:rsid w:val="0060352F"/>
    <w:rsid w:val="00604F98"/>
    <w:rsid w:val="00605489"/>
    <w:rsid w:val="006055C6"/>
    <w:rsid w:val="00605BE1"/>
    <w:rsid w:val="00606F13"/>
    <w:rsid w:val="00610B9C"/>
    <w:rsid w:val="00610DCE"/>
    <w:rsid w:val="0061239A"/>
    <w:rsid w:val="006128D5"/>
    <w:rsid w:val="00613973"/>
    <w:rsid w:val="00613B81"/>
    <w:rsid w:val="00614B8F"/>
    <w:rsid w:val="00615891"/>
    <w:rsid w:val="00616ED3"/>
    <w:rsid w:val="006172BE"/>
    <w:rsid w:val="00620959"/>
    <w:rsid w:val="006242A5"/>
    <w:rsid w:val="0062600C"/>
    <w:rsid w:val="006260E0"/>
    <w:rsid w:val="00626445"/>
    <w:rsid w:val="00627509"/>
    <w:rsid w:val="00627A99"/>
    <w:rsid w:val="00627D6A"/>
    <w:rsid w:val="006306E5"/>
    <w:rsid w:val="0063118D"/>
    <w:rsid w:val="006313EE"/>
    <w:rsid w:val="00631730"/>
    <w:rsid w:val="00631A4F"/>
    <w:rsid w:val="00631D68"/>
    <w:rsid w:val="00632190"/>
    <w:rsid w:val="00633175"/>
    <w:rsid w:val="0063535A"/>
    <w:rsid w:val="00635A06"/>
    <w:rsid w:val="00637652"/>
    <w:rsid w:val="00637D92"/>
    <w:rsid w:val="00640A87"/>
    <w:rsid w:val="00641328"/>
    <w:rsid w:val="0064148A"/>
    <w:rsid w:val="00641491"/>
    <w:rsid w:val="00641592"/>
    <w:rsid w:val="006416B5"/>
    <w:rsid w:val="00643137"/>
    <w:rsid w:val="00643850"/>
    <w:rsid w:val="00645994"/>
    <w:rsid w:val="00645A6E"/>
    <w:rsid w:val="00645C3A"/>
    <w:rsid w:val="006465C1"/>
    <w:rsid w:val="00646606"/>
    <w:rsid w:val="00646872"/>
    <w:rsid w:val="00647BA3"/>
    <w:rsid w:val="00650307"/>
    <w:rsid w:val="00650B9E"/>
    <w:rsid w:val="00650F26"/>
    <w:rsid w:val="00652D21"/>
    <w:rsid w:val="00652D23"/>
    <w:rsid w:val="00656ADD"/>
    <w:rsid w:val="006602CD"/>
    <w:rsid w:val="00661883"/>
    <w:rsid w:val="00664170"/>
    <w:rsid w:val="00664BF5"/>
    <w:rsid w:val="006662AC"/>
    <w:rsid w:val="00667C1A"/>
    <w:rsid w:val="00670FB8"/>
    <w:rsid w:val="0067105A"/>
    <w:rsid w:val="00671B43"/>
    <w:rsid w:val="0067440C"/>
    <w:rsid w:val="00676E37"/>
    <w:rsid w:val="00677016"/>
    <w:rsid w:val="006774A7"/>
    <w:rsid w:val="006814A0"/>
    <w:rsid w:val="006822B4"/>
    <w:rsid w:val="00682844"/>
    <w:rsid w:val="00682BF8"/>
    <w:rsid w:val="0068373E"/>
    <w:rsid w:val="00683E93"/>
    <w:rsid w:val="00684F19"/>
    <w:rsid w:val="00685153"/>
    <w:rsid w:val="00685AAC"/>
    <w:rsid w:val="00686A97"/>
    <w:rsid w:val="006871D7"/>
    <w:rsid w:val="00690378"/>
    <w:rsid w:val="00690FF9"/>
    <w:rsid w:val="00691D4A"/>
    <w:rsid w:val="00692FE5"/>
    <w:rsid w:val="0069352C"/>
    <w:rsid w:val="0069366B"/>
    <w:rsid w:val="00693737"/>
    <w:rsid w:val="00694CC3"/>
    <w:rsid w:val="006958CC"/>
    <w:rsid w:val="00696359"/>
    <w:rsid w:val="00697BC4"/>
    <w:rsid w:val="006A01AF"/>
    <w:rsid w:val="006A1058"/>
    <w:rsid w:val="006A2070"/>
    <w:rsid w:val="006A5507"/>
    <w:rsid w:val="006A5EA3"/>
    <w:rsid w:val="006B1396"/>
    <w:rsid w:val="006B2EAE"/>
    <w:rsid w:val="006B3AB3"/>
    <w:rsid w:val="006B3B8C"/>
    <w:rsid w:val="006B473B"/>
    <w:rsid w:val="006B525E"/>
    <w:rsid w:val="006B69EA"/>
    <w:rsid w:val="006B6DFF"/>
    <w:rsid w:val="006B768F"/>
    <w:rsid w:val="006C1233"/>
    <w:rsid w:val="006C2483"/>
    <w:rsid w:val="006C2E1C"/>
    <w:rsid w:val="006C3132"/>
    <w:rsid w:val="006C32D4"/>
    <w:rsid w:val="006C3793"/>
    <w:rsid w:val="006C3FB1"/>
    <w:rsid w:val="006C45B9"/>
    <w:rsid w:val="006C4DF7"/>
    <w:rsid w:val="006C5452"/>
    <w:rsid w:val="006C687D"/>
    <w:rsid w:val="006C7B15"/>
    <w:rsid w:val="006D3FC7"/>
    <w:rsid w:val="006D49EF"/>
    <w:rsid w:val="006D5FF0"/>
    <w:rsid w:val="006D67C0"/>
    <w:rsid w:val="006D6B6E"/>
    <w:rsid w:val="006D73E2"/>
    <w:rsid w:val="006D7BF0"/>
    <w:rsid w:val="006E0559"/>
    <w:rsid w:val="006E0BB1"/>
    <w:rsid w:val="006E103F"/>
    <w:rsid w:val="006E1BBF"/>
    <w:rsid w:val="006E2011"/>
    <w:rsid w:val="006E2A4E"/>
    <w:rsid w:val="006E3228"/>
    <w:rsid w:val="006E3A7A"/>
    <w:rsid w:val="006E4564"/>
    <w:rsid w:val="006E58F7"/>
    <w:rsid w:val="006E5A26"/>
    <w:rsid w:val="006E5CF0"/>
    <w:rsid w:val="006E6341"/>
    <w:rsid w:val="006E7AD9"/>
    <w:rsid w:val="006F08BE"/>
    <w:rsid w:val="006F113C"/>
    <w:rsid w:val="006F1203"/>
    <w:rsid w:val="006F1835"/>
    <w:rsid w:val="006F694C"/>
    <w:rsid w:val="006F7737"/>
    <w:rsid w:val="00700B0F"/>
    <w:rsid w:val="007024A0"/>
    <w:rsid w:val="00705AEE"/>
    <w:rsid w:val="00705F8B"/>
    <w:rsid w:val="007060FD"/>
    <w:rsid w:val="00706654"/>
    <w:rsid w:val="0070674B"/>
    <w:rsid w:val="0070695C"/>
    <w:rsid w:val="00707BA8"/>
    <w:rsid w:val="00710389"/>
    <w:rsid w:val="00710933"/>
    <w:rsid w:val="007117A5"/>
    <w:rsid w:val="007124AE"/>
    <w:rsid w:val="00712E7C"/>
    <w:rsid w:val="0071531F"/>
    <w:rsid w:val="00716040"/>
    <w:rsid w:val="007163B1"/>
    <w:rsid w:val="00716BD8"/>
    <w:rsid w:val="0071793C"/>
    <w:rsid w:val="007209E4"/>
    <w:rsid w:val="00721405"/>
    <w:rsid w:val="007220AA"/>
    <w:rsid w:val="00722102"/>
    <w:rsid w:val="00723449"/>
    <w:rsid w:val="00723F81"/>
    <w:rsid w:val="00724A88"/>
    <w:rsid w:val="00724BC2"/>
    <w:rsid w:val="0072658A"/>
    <w:rsid w:val="007276FD"/>
    <w:rsid w:val="007321A1"/>
    <w:rsid w:val="007321C8"/>
    <w:rsid w:val="007341F0"/>
    <w:rsid w:val="007343A2"/>
    <w:rsid w:val="00734898"/>
    <w:rsid w:val="00734FFA"/>
    <w:rsid w:val="00736F58"/>
    <w:rsid w:val="00737A19"/>
    <w:rsid w:val="00740CCD"/>
    <w:rsid w:val="00740F21"/>
    <w:rsid w:val="00741256"/>
    <w:rsid w:val="00741621"/>
    <w:rsid w:val="007432E9"/>
    <w:rsid w:val="00743382"/>
    <w:rsid w:val="00745547"/>
    <w:rsid w:val="00746B46"/>
    <w:rsid w:val="00747AE8"/>
    <w:rsid w:val="00750042"/>
    <w:rsid w:val="00750F11"/>
    <w:rsid w:val="007539BB"/>
    <w:rsid w:val="00754142"/>
    <w:rsid w:val="00754AF0"/>
    <w:rsid w:val="00754C9C"/>
    <w:rsid w:val="007555B6"/>
    <w:rsid w:val="00755D7E"/>
    <w:rsid w:val="00756643"/>
    <w:rsid w:val="00757D7E"/>
    <w:rsid w:val="00761480"/>
    <w:rsid w:val="007631D6"/>
    <w:rsid w:val="00763BB3"/>
    <w:rsid w:val="007646B0"/>
    <w:rsid w:val="00765033"/>
    <w:rsid w:val="007654DD"/>
    <w:rsid w:val="007657DD"/>
    <w:rsid w:val="0076586A"/>
    <w:rsid w:val="007659F7"/>
    <w:rsid w:val="007669EE"/>
    <w:rsid w:val="00767079"/>
    <w:rsid w:val="0076717D"/>
    <w:rsid w:val="00770934"/>
    <w:rsid w:val="00770DDC"/>
    <w:rsid w:val="00770E66"/>
    <w:rsid w:val="007719E4"/>
    <w:rsid w:val="00772051"/>
    <w:rsid w:val="00772C1F"/>
    <w:rsid w:val="00773275"/>
    <w:rsid w:val="007733E7"/>
    <w:rsid w:val="00773DEB"/>
    <w:rsid w:val="00774451"/>
    <w:rsid w:val="00774B57"/>
    <w:rsid w:val="00774B69"/>
    <w:rsid w:val="00774FEF"/>
    <w:rsid w:val="0077585E"/>
    <w:rsid w:val="00775D73"/>
    <w:rsid w:val="0077655F"/>
    <w:rsid w:val="00776C5B"/>
    <w:rsid w:val="00776EB2"/>
    <w:rsid w:val="007771C5"/>
    <w:rsid w:val="007801DD"/>
    <w:rsid w:val="0078161D"/>
    <w:rsid w:val="00782814"/>
    <w:rsid w:val="00782916"/>
    <w:rsid w:val="00783B08"/>
    <w:rsid w:val="00783BF1"/>
    <w:rsid w:val="007876BC"/>
    <w:rsid w:val="00792AA8"/>
    <w:rsid w:val="007930E1"/>
    <w:rsid w:val="007938D6"/>
    <w:rsid w:val="00793ED8"/>
    <w:rsid w:val="00793F35"/>
    <w:rsid w:val="00795816"/>
    <w:rsid w:val="00795C93"/>
    <w:rsid w:val="007963B2"/>
    <w:rsid w:val="007965FD"/>
    <w:rsid w:val="0079732A"/>
    <w:rsid w:val="007A152E"/>
    <w:rsid w:val="007A26EF"/>
    <w:rsid w:val="007A28CA"/>
    <w:rsid w:val="007A368D"/>
    <w:rsid w:val="007A420A"/>
    <w:rsid w:val="007A44A2"/>
    <w:rsid w:val="007A4DF9"/>
    <w:rsid w:val="007A5493"/>
    <w:rsid w:val="007A7362"/>
    <w:rsid w:val="007A7781"/>
    <w:rsid w:val="007B0D73"/>
    <w:rsid w:val="007B3CB6"/>
    <w:rsid w:val="007B3F3F"/>
    <w:rsid w:val="007B4847"/>
    <w:rsid w:val="007B4FFF"/>
    <w:rsid w:val="007B645E"/>
    <w:rsid w:val="007C1408"/>
    <w:rsid w:val="007C2D37"/>
    <w:rsid w:val="007C3BD1"/>
    <w:rsid w:val="007C6331"/>
    <w:rsid w:val="007C6D01"/>
    <w:rsid w:val="007D150C"/>
    <w:rsid w:val="007D584D"/>
    <w:rsid w:val="007D63A5"/>
    <w:rsid w:val="007D7D53"/>
    <w:rsid w:val="007E1C24"/>
    <w:rsid w:val="007E1CF0"/>
    <w:rsid w:val="007E26A0"/>
    <w:rsid w:val="007E3863"/>
    <w:rsid w:val="007E3D82"/>
    <w:rsid w:val="007E4126"/>
    <w:rsid w:val="007E421D"/>
    <w:rsid w:val="007E4E47"/>
    <w:rsid w:val="007E4F09"/>
    <w:rsid w:val="007E51E1"/>
    <w:rsid w:val="007E60E5"/>
    <w:rsid w:val="007E6793"/>
    <w:rsid w:val="007E6810"/>
    <w:rsid w:val="007E698D"/>
    <w:rsid w:val="007E6C89"/>
    <w:rsid w:val="007F047F"/>
    <w:rsid w:val="007F1ACE"/>
    <w:rsid w:val="007F21CB"/>
    <w:rsid w:val="007F2682"/>
    <w:rsid w:val="007F2C32"/>
    <w:rsid w:val="007F2DDD"/>
    <w:rsid w:val="007F39CB"/>
    <w:rsid w:val="007F4690"/>
    <w:rsid w:val="007F476D"/>
    <w:rsid w:val="007F4D58"/>
    <w:rsid w:val="007F5E7E"/>
    <w:rsid w:val="007F6256"/>
    <w:rsid w:val="007F62E3"/>
    <w:rsid w:val="007F6CB6"/>
    <w:rsid w:val="008010DA"/>
    <w:rsid w:val="00803417"/>
    <w:rsid w:val="008041FE"/>
    <w:rsid w:val="00805EDC"/>
    <w:rsid w:val="00806488"/>
    <w:rsid w:val="008078F2"/>
    <w:rsid w:val="00807BC8"/>
    <w:rsid w:val="00807D14"/>
    <w:rsid w:val="008101BF"/>
    <w:rsid w:val="00810F7E"/>
    <w:rsid w:val="0081252D"/>
    <w:rsid w:val="00813851"/>
    <w:rsid w:val="00814DDE"/>
    <w:rsid w:val="00817967"/>
    <w:rsid w:val="00820185"/>
    <w:rsid w:val="0082066A"/>
    <w:rsid w:val="00822552"/>
    <w:rsid w:val="00822BB1"/>
    <w:rsid w:val="0082345E"/>
    <w:rsid w:val="00823603"/>
    <w:rsid w:val="008243FE"/>
    <w:rsid w:val="008248C0"/>
    <w:rsid w:val="008251E4"/>
    <w:rsid w:val="00825823"/>
    <w:rsid w:val="00826602"/>
    <w:rsid w:val="00827516"/>
    <w:rsid w:val="008275C0"/>
    <w:rsid w:val="008279F9"/>
    <w:rsid w:val="00830A08"/>
    <w:rsid w:val="00831A94"/>
    <w:rsid w:val="00832911"/>
    <w:rsid w:val="00832C6E"/>
    <w:rsid w:val="008354B1"/>
    <w:rsid w:val="0083583B"/>
    <w:rsid w:val="00836283"/>
    <w:rsid w:val="00836433"/>
    <w:rsid w:val="008367C5"/>
    <w:rsid w:val="00840675"/>
    <w:rsid w:val="00842056"/>
    <w:rsid w:val="008432DA"/>
    <w:rsid w:val="00843D69"/>
    <w:rsid w:val="008466C8"/>
    <w:rsid w:val="00846AA1"/>
    <w:rsid w:val="008479F6"/>
    <w:rsid w:val="00852F68"/>
    <w:rsid w:val="00852FB2"/>
    <w:rsid w:val="00853F7A"/>
    <w:rsid w:val="00854A9F"/>
    <w:rsid w:val="008564C1"/>
    <w:rsid w:val="008565F5"/>
    <w:rsid w:val="00856CC4"/>
    <w:rsid w:val="0085746C"/>
    <w:rsid w:val="00857770"/>
    <w:rsid w:val="00861F6D"/>
    <w:rsid w:val="0086456C"/>
    <w:rsid w:val="0086641A"/>
    <w:rsid w:val="00866986"/>
    <w:rsid w:val="00870819"/>
    <w:rsid w:val="00871060"/>
    <w:rsid w:val="00871887"/>
    <w:rsid w:val="00872314"/>
    <w:rsid w:val="008737B1"/>
    <w:rsid w:val="00875BE3"/>
    <w:rsid w:val="008761CC"/>
    <w:rsid w:val="008762F6"/>
    <w:rsid w:val="00877BCA"/>
    <w:rsid w:val="00877ECD"/>
    <w:rsid w:val="00880E7D"/>
    <w:rsid w:val="00882F2F"/>
    <w:rsid w:val="008831B5"/>
    <w:rsid w:val="00886F4F"/>
    <w:rsid w:val="008870BC"/>
    <w:rsid w:val="00887491"/>
    <w:rsid w:val="008906F6"/>
    <w:rsid w:val="00890988"/>
    <w:rsid w:val="00891A9A"/>
    <w:rsid w:val="0089231F"/>
    <w:rsid w:val="008931E9"/>
    <w:rsid w:val="00893660"/>
    <w:rsid w:val="00894BCB"/>
    <w:rsid w:val="00894CEB"/>
    <w:rsid w:val="00894F92"/>
    <w:rsid w:val="00895225"/>
    <w:rsid w:val="00895858"/>
    <w:rsid w:val="008961C0"/>
    <w:rsid w:val="0089645D"/>
    <w:rsid w:val="00896746"/>
    <w:rsid w:val="00896ABA"/>
    <w:rsid w:val="008A019C"/>
    <w:rsid w:val="008A03A1"/>
    <w:rsid w:val="008A0EB0"/>
    <w:rsid w:val="008A17CA"/>
    <w:rsid w:val="008A393D"/>
    <w:rsid w:val="008A3A31"/>
    <w:rsid w:val="008A477B"/>
    <w:rsid w:val="008A5207"/>
    <w:rsid w:val="008A5F11"/>
    <w:rsid w:val="008A7114"/>
    <w:rsid w:val="008A7897"/>
    <w:rsid w:val="008B0D21"/>
    <w:rsid w:val="008B2254"/>
    <w:rsid w:val="008B3DCC"/>
    <w:rsid w:val="008B4847"/>
    <w:rsid w:val="008B48AC"/>
    <w:rsid w:val="008B5508"/>
    <w:rsid w:val="008B5CAA"/>
    <w:rsid w:val="008B7E42"/>
    <w:rsid w:val="008C00DB"/>
    <w:rsid w:val="008C0EFC"/>
    <w:rsid w:val="008C25EA"/>
    <w:rsid w:val="008C2969"/>
    <w:rsid w:val="008C32A9"/>
    <w:rsid w:val="008C3DE3"/>
    <w:rsid w:val="008C3E01"/>
    <w:rsid w:val="008C5569"/>
    <w:rsid w:val="008C5758"/>
    <w:rsid w:val="008C5E53"/>
    <w:rsid w:val="008C6E5D"/>
    <w:rsid w:val="008C6F6A"/>
    <w:rsid w:val="008C790C"/>
    <w:rsid w:val="008C791B"/>
    <w:rsid w:val="008D0788"/>
    <w:rsid w:val="008D1B46"/>
    <w:rsid w:val="008D22B2"/>
    <w:rsid w:val="008D2E9F"/>
    <w:rsid w:val="008D31F9"/>
    <w:rsid w:val="008D612B"/>
    <w:rsid w:val="008D7BB1"/>
    <w:rsid w:val="008D7CB3"/>
    <w:rsid w:val="008E014E"/>
    <w:rsid w:val="008E05B4"/>
    <w:rsid w:val="008E0A05"/>
    <w:rsid w:val="008E12C5"/>
    <w:rsid w:val="008E2E00"/>
    <w:rsid w:val="008E2F47"/>
    <w:rsid w:val="008E3070"/>
    <w:rsid w:val="008E6135"/>
    <w:rsid w:val="008E7033"/>
    <w:rsid w:val="008F0302"/>
    <w:rsid w:val="008F10EA"/>
    <w:rsid w:val="008F1B8B"/>
    <w:rsid w:val="008F4354"/>
    <w:rsid w:val="008F57D9"/>
    <w:rsid w:val="008F67AA"/>
    <w:rsid w:val="008F733C"/>
    <w:rsid w:val="00902638"/>
    <w:rsid w:val="009033C2"/>
    <w:rsid w:val="009043DA"/>
    <w:rsid w:val="00904A16"/>
    <w:rsid w:val="00904F46"/>
    <w:rsid w:val="00906B42"/>
    <w:rsid w:val="00906D1B"/>
    <w:rsid w:val="00907BC2"/>
    <w:rsid w:val="00910B1B"/>
    <w:rsid w:val="00911F46"/>
    <w:rsid w:val="00912B05"/>
    <w:rsid w:val="0091526F"/>
    <w:rsid w:val="0091556A"/>
    <w:rsid w:val="009159C0"/>
    <w:rsid w:val="00916578"/>
    <w:rsid w:val="0092079C"/>
    <w:rsid w:val="009210C3"/>
    <w:rsid w:val="0092127E"/>
    <w:rsid w:val="00922B44"/>
    <w:rsid w:val="00922DB0"/>
    <w:rsid w:val="00923324"/>
    <w:rsid w:val="009234A3"/>
    <w:rsid w:val="00924903"/>
    <w:rsid w:val="00930665"/>
    <w:rsid w:val="00930682"/>
    <w:rsid w:val="00933394"/>
    <w:rsid w:val="0093412F"/>
    <w:rsid w:val="0093413C"/>
    <w:rsid w:val="00934637"/>
    <w:rsid w:val="009360CE"/>
    <w:rsid w:val="0093616B"/>
    <w:rsid w:val="009403E8"/>
    <w:rsid w:val="00940C6D"/>
    <w:rsid w:val="00940D27"/>
    <w:rsid w:val="00941509"/>
    <w:rsid w:val="009415DC"/>
    <w:rsid w:val="0094164A"/>
    <w:rsid w:val="0094360A"/>
    <w:rsid w:val="009453F5"/>
    <w:rsid w:val="00945A5E"/>
    <w:rsid w:val="00947971"/>
    <w:rsid w:val="00947D79"/>
    <w:rsid w:val="0095031B"/>
    <w:rsid w:val="00950B46"/>
    <w:rsid w:val="00951215"/>
    <w:rsid w:val="009516A1"/>
    <w:rsid w:val="0095320A"/>
    <w:rsid w:val="009539E2"/>
    <w:rsid w:val="00953B61"/>
    <w:rsid w:val="0095555F"/>
    <w:rsid w:val="009557F2"/>
    <w:rsid w:val="0095662A"/>
    <w:rsid w:val="009602D5"/>
    <w:rsid w:val="009603BE"/>
    <w:rsid w:val="009607C1"/>
    <w:rsid w:val="00961196"/>
    <w:rsid w:val="00962653"/>
    <w:rsid w:val="0096350B"/>
    <w:rsid w:val="00963AE6"/>
    <w:rsid w:val="00963EE8"/>
    <w:rsid w:val="00964B3A"/>
    <w:rsid w:val="00964BA0"/>
    <w:rsid w:val="009655B8"/>
    <w:rsid w:val="00965D87"/>
    <w:rsid w:val="00966900"/>
    <w:rsid w:val="0096757E"/>
    <w:rsid w:val="0097012D"/>
    <w:rsid w:val="009727A6"/>
    <w:rsid w:val="00972AF1"/>
    <w:rsid w:val="009745C6"/>
    <w:rsid w:val="009752CB"/>
    <w:rsid w:val="0097723E"/>
    <w:rsid w:val="00977357"/>
    <w:rsid w:val="00980696"/>
    <w:rsid w:val="00981967"/>
    <w:rsid w:val="00982A01"/>
    <w:rsid w:val="00982FBE"/>
    <w:rsid w:val="00983C04"/>
    <w:rsid w:val="00983C4B"/>
    <w:rsid w:val="009853DF"/>
    <w:rsid w:val="00985E4A"/>
    <w:rsid w:val="009864B5"/>
    <w:rsid w:val="0098773D"/>
    <w:rsid w:val="009903F8"/>
    <w:rsid w:val="009914F7"/>
    <w:rsid w:val="00991F42"/>
    <w:rsid w:val="00992620"/>
    <w:rsid w:val="009929C0"/>
    <w:rsid w:val="00995A68"/>
    <w:rsid w:val="00996210"/>
    <w:rsid w:val="009978D6"/>
    <w:rsid w:val="009A1D74"/>
    <w:rsid w:val="009A200B"/>
    <w:rsid w:val="009A2371"/>
    <w:rsid w:val="009A283D"/>
    <w:rsid w:val="009A4753"/>
    <w:rsid w:val="009A4C59"/>
    <w:rsid w:val="009A4EF9"/>
    <w:rsid w:val="009A4F22"/>
    <w:rsid w:val="009A5137"/>
    <w:rsid w:val="009A553F"/>
    <w:rsid w:val="009A5816"/>
    <w:rsid w:val="009A59E1"/>
    <w:rsid w:val="009A6C2F"/>
    <w:rsid w:val="009A6C97"/>
    <w:rsid w:val="009A6D08"/>
    <w:rsid w:val="009B2BA3"/>
    <w:rsid w:val="009B48F9"/>
    <w:rsid w:val="009B5393"/>
    <w:rsid w:val="009B55F1"/>
    <w:rsid w:val="009B5A7C"/>
    <w:rsid w:val="009B6F69"/>
    <w:rsid w:val="009C2753"/>
    <w:rsid w:val="009C2E06"/>
    <w:rsid w:val="009C2F7C"/>
    <w:rsid w:val="009C31C2"/>
    <w:rsid w:val="009C3A60"/>
    <w:rsid w:val="009C3D5A"/>
    <w:rsid w:val="009C3FEE"/>
    <w:rsid w:val="009C501F"/>
    <w:rsid w:val="009C512B"/>
    <w:rsid w:val="009C597C"/>
    <w:rsid w:val="009C6526"/>
    <w:rsid w:val="009C6550"/>
    <w:rsid w:val="009C6F25"/>
    <w:rsid w:val="009C7982"/>
    <w:rsid w:val="009D0D83"/>
    <w:rsid w:val="009D15B5"/>
    <w:rsid w:val="009D25D3"/>
    <w:rsid w:val="009D4674"/>
    <w:rsid w:val="009D6E55"/>
    <w:rsid w:val="009D7C1A"/>
    <w:rsid w:val="009E1A27"/>
    <w:rsid w:val="009E20EF"/>
    <w:rsid w:val="009E2E7B"/>
    <w:rsid w:val="009E3A7B"/>
    <w:rsid w:val="009E3EF1"/>
    <w:rsid w:val="009E4788"/>
    <w:rsid w:val="009E609A"/>
    <w:rsid w:val="009E7BE3"/>
    <w:rsid w:val="009F0AA4"/>
    <w:rsid w:val="009F0B3E"/>
    <w:rsid w:val="009F1427"/>
    <w:rsid w:val="009F23A9"/>
    <w:rsid w:val="009F2B37"/>
    <w:rsid w:val="009F3D60"/>
    <w:rsid w:val="009F4603"/>
    <w:rsid w:val="009F57F8"/>
    <w:rsid w:val="009F5EED"/>
    <w:rsid w:val="009F5F35"/>
    <w:rsid w:val="009F616B"/>
    <w:rsid w:val="00A0033C"/>
    <w:rsid w:val="00A01154"/>
    <w:rsid w:val="00A01AD1"/>
    <w:rsid w:val="00A03246"/>
    <w:rsid w:val="00A04053"/>
    <w:rsid w:val="00A04B9A"/>
    <w:rsid w:val="00A052FD"/>
    <w:rsid w:val="00A1040B"/>
    <w:rsid w:val="00A116CE"/>
    <w:rsid w:val="00A12B26"/>
    <w:rsid w:val="00A13180"/>
    <w:rsid w:val="00A13301"/>
    <w:rsid w:val="00A134D9"/>
    <w:rsid w:val="00A1356A"/>
    <w:rsid w:val="00A14A26"/>
    <w:rsid w:val="00A14BAF"/>
    <w:rsid w:val="00A15228"/>
    <w:rsid w:val="00A16B19"/>
    <w:rsid w:val="00A16D75"/>
    <w:rsid w:val="00A171F8"/>
    <w:rsid w:val="00A20A74"/>
    <w:rsid w:val="00A20C44"/>
    <w:rsid w:val="00A2208D"/>
    <w:rsid w:val="00A22B6C"/>
    <w:rsid w:val="00A22C01"/>
    <w:rsid w:val="00A231AA"/>
    <w:rsid w:val="00A2342C"/>
    <w:rsid w:val="00A25B25"/>
    <w:rsid w:val="00A26102"/>
    <w:rsid w:val="00A27749"/>
    <w:rsid w:val="00A27E57"/>
    <w:rsid w:val="00A30022"/>
    <w:rsid w:val="00A30419"/>
    <w:rsid w:val="00A30972"/>
    <w:rsid w:val="00A30DB9"/>
    <w:rsid w:val="00A33156"/>
    <w:rsid w:val="00A3329B"/>
    <w:rsid w:val="00A334AD"/>
    <w:rsid w:val="00A35514"/>
    <w:rsid w:val="00A35C65"/>
    <w:rsid w:val="00A3613B"/>
    <w:rsid w:val="00A36DAD"/>
    <w:rsid w:val="00A40985"/>
    <w:rsid w:val="00A4153E"/>
    <w:rsid w:val="00A418DC"/>
    <w:rsid w:val="00A42BBB"/>
    <w:rsid w:val="00A42E48"/>
    <w:rsid w:val="00A430E1"/>
    <w:rsid w:val="00A432FC"/>
    <w:rsid w:val="00A4369B"/>
    <w:rsid w:val="00A44024"/>
    <w:rsid w:val="00A44FE6"/>
    <w:rsid w:val="00A45588"/>
    <w:rsid w:val="00A462F5"/>
    <w:rsid w:val="00A463BF"/>
    <w:rsid w:val="00A4673D"/>
    <w:rsid w:val="00A47787"/>
    <w:rsid w:val="00A50249"/>
    <w:rsid w:val="00A50723"/>
    <w:rsid w:val="00A52419"/>
    <w:rsid w:val="00A52576"/>
    <w:rsid w:val="00A538B4"/>
    <w:rsid w:val="00A5450F"/>
    <w:rsid w:val="00A55175"/>
    <w:rsid w:val="00A55F82"/>
    <w:rsid w:val="00A5695F"/>
    <w:rsid w:val="00A56C5C"/>
    <w:rsid w:val="00A5720F"/>
    <w:rsid w:val="00A6060B"/>
    <w:rsid w:val="00A614D0"/>
    <w:rsid w:val="00A61979"/>
    <w:rsid w:val="00A620AF"/>
    <w:rsid w:val="00A621B4"/>
    <w:rsid w:val="00A62AA1"/>
    <w:rsid w:val="00A65CA6"/>
    <w:rsid w:val="00A65DF9"/>
    <w:rsid w:val="00A6773F"/>
    <w:rsid w:val="00A70DC0"/>
    <w:rsid w:val="00A71AF0"/>
    <w:rsid w:val="00A71B8A"/>
    <w:rsid w:val="00A71CC1"/>
    <w:rsid w:val="00A72A41"/>
    <w:rsid w:val="00A72C39"/>
    <w:rsid w:val="00A72E0C"/>
    <w:rsid w:val="00A7521B"/>
    <w:rsid w:val="00A761F9"/>
    <w:rsid w:val="00A77F4D"/>
    <w:rsid w:val="00A805F4"/>
    <w:rsid w:val="00A80BB1"/>
    <w:rsid w:val="00A81023"/>
    <w:rsid w:val="00A829B5"/>
    <w:rsid w:val="00A83238"/>
    <w:rsid w:val="00A83666"/>
    <w:rsid w:val="00A85019"/>
    <w:rsid w:val="00A85CA0"/>
    <w:rsid w:val="00A86DF3"/>
    <w:rsid w:val="00A901BB"/>
    <w:rsid w:val="00A903F8"/>
    <w:rsid w:val="00A91A4C"/>
    <w:rsid w:val="00A91BFF"/>
    <w:rsid w:val="00A91EA9"/>
    <w:rsid w:val="00A92093"/>
    <w:rsid w:val="00A932FC"/>
    <w:rsid w:val="00A955E7"/>
    <w:rsid w:val="00A956C6"/>
    <w:rsid w:val="00A959B7"/>
    <w:rsid w:val="00A95FF1"/>
    <w:rsid w:val="00A9607B"/>
    <w:rsid w:val="00A967F3"/>
    <w:rsid w:val="00A972B2"/>
    <w:rsid w:val="00AA0449"/>
    <w:rsid w:val="00AA07CE"/>
    <w:rsid w:val="00AA21BF"/>
    <w:rsid w:val="00AA26D0"/>
    <w:rsid w:val="00AA365F"/>
    <w:rsid w:val="00AA3BB3"/>
    <w:rsid w:val="00AA41E8"/>
    <w:rsid w:val="00AA5BB5"/>
    <w:rsid w:val="00AA5CB6"/>
    <w:rsid w:val="00AA7F56"/>
    <w:rsid w:val="00AB0FAD"/>
    <w:rsid w:val="00AB1AF1"/>
    <w:rsid w:val="00AB20FE"/>
    <w:rsid w:val="00AB3EA1"/>
    <w:rsid w:val="00AB4E6A"/>
    <w:rsid w:val="00AB4F93"/>
    <w:rsid w:val="00AB5521"/>
    <w:rsid w:val="00AB5A10"/>
    <w:rsid w:val="00AB704C"/>
    <w:rsid w:val="00AC235C"/>
    <w:rsid w:val="00AC326B"/>
    <w:rsid w:val="00AC60DB"/>
    <w:rsid w:val="00AC692C"/>
    <w:rsid w:val="00AC7CAF"/>
    <w:rsid w:val="00AC7D0D"/>
    <w:rsid w:val="00AD26A2"/>
    <w:rsid w:val="00AD3544"/>
    <w:rsid w:val="00AD470B"/>
    <w:rsid w:val="00AD57EB"/>
    <w:rsid w:val="00AD5C4F"/>
    <w:rsid w:val="00AD5DE0"/>
    <w:rsid w:val="00AD6E2A"/>
    <w:rsid w:val="00AD773D"/>
    <w:rsid w:val="00AD78E8"/>
    <w:rsid w:val="00AE0E1A"/>
    <w:rsid w:val="00AE2B3E"/>
    <w:rsid w:val="00AE352C"/>
    <w:rsid w:val="00AE4FBB"/>
    <w:rsid w:val="00AE50B9"/>
    <w:rsid w:val="00AE5169"/>
    <w:rsid w:val="00AE6056"/>
    <w:rsid w:val="00AE6C84"/>
    <w:rsid w:val="00AF148D"/>
    <w:rsid w:val="00AF344D"/>
    <w:rsid w:val="00AF3A6D"/>
    <w:rsid w:val="00AF6EAC"/>
    <w:rsid w:val="00AF7493"/>
    <w:rsid w:val="00AF7CD7"/>
    <w:rsid w:val="00B00A2F"/>
    <w:rsid w:val="00B029ED"/>
    <w:rsid w:val="00B02A28"/>
    <w:rsid w:val="00B02A53"/>
    <w:rsid w:val="00B02B95"/>
    <w:rsid w:val="00B03281"/>
    <w:rsid w:val="00B0770E"/>
    <w:rsid w:val="00B077D1"/>
    <w:rsid w:val="00B104E3"/>
    <w:rsid w:val="00B11E24"/>
    <w:rsid w:val="00B126C9"/>
    <w:rsid w:val="00B128F7"/>
    <w:rsid w:val="00B132B5"/>
    <w:rsid w:val="00B134BE"/>
    <w:rsid w:val="00B13862"/>
    <w:rsid w:val="00B151FB"/>
    <w:rsid w:val="00B15432"/>
    <w:rsid w:val="00B16797"/>
    <w:rsid w:val="00B170E0"/>
    <w:rsid w:val="00B1748A"/>
    <w:rsid w:val="00B200AB"/>
    <w:rsid w:val="00B202BB"/>
    <w:rsid w:val="00B202D7"/>
    <w:rsid w:val="00B24CFB"/>
    <w:rsid w:val="00B26221"/>
    <w:rsid w:val="00B30FC5"/>
    <w:rsid w:val="00B31671"/>
    <w:rsid w:val="00B32CE6"/>
    <w:rsid w:val="00B33B67"/>
    <w:rsid w:val="00B3493E"/>
    <w:rsid w:val="00B35BE6"/>
    <w:rsid w:val="00B37433"/>
    <w:rsid w:val="00B378BF"/>
    <w:rsid w:val="00B40C37"/>
    <w:rsid w:val="00B41079"/>
    <w:rsid w:val="00B41431"/>
    <w:rsid w:val="00B41FC1"/>
    <w:rsid w:val="00B42EFB"/>
    <w:rsid w:val="00B44D17"/>
    <w:rsid w:val="00B45263"/>
    <w:rsid w:val="00B45E40"/>
    <w:rsid w:val="00B4765E"/>
    <w:rsid w:val="00B50252"/>
    <w:rsid w:val="00B50B89"/>
    <w:rsid w:val="00B50FE7"/>
    <w:rsid w:val="00B51C43"/>
    <w:rsid w:val="00B520D2"/>
    <w:rsid w:val="00B525C5"/>
    <w:rsid w:val="00B52940"/>
    <w:rsid w:val="00B5386C"/>
    <w:rsid w:val="00B539BB"/>
    <w:rsid w:val="00B546D6"/>
    <w:rsid w:val="00B61267"/>
    <w:rsid w:val="00B61924"/>
    <w:rsid w:val="00B63CA4"/>
    <w:rsid w:val="00B63D22"/>
    <w:rsid w:val="00B64D1C"/>
    <w:rsid w:val="00B65EA5"/>
    <w:rsid w:val="00B6642C"/>
    <w:rsid w:val="00B668ED"/>
    <w:rsid w:val="00B67C68"/>
    <w:rsid w:val="00B67E58"/>
    <w:rsid w:val="00B67FE6"/>
    <w:rsid w:val="00B70735"/>
    <w:rsid w:val="00B70EF2"/>
    <w:rsid w:val="00B71000"/>
    <w:rsid w:val="00B71875"/>
    <w:rsid w:val="00B72007"/>
    <w:rsid w:val="00B72117"/>
    <w:rsid w:val="00B721D2"/>
    <w:rsid w:val="00B72E2D"/>
    <w:rsid w:val="00B74144"/>
    <w:rsid w:val="00B743E3"/>
    <w:rsid w:val="00B74472"/>
    <w:rsid w:val="00B7638A"/>
    <w:rsid w:val="00B7650F"/>
    <w:rsid w:val="00B77C38"/>
    <w:rsid w:val="00B77DC1"/>
    <w:rsid w:val="00B80630"/>
    <w:rsid w:val="00B81764"/>
    <w:rsid w:val="00B81F1A"/>
    <w:rsid w:val="00B8261F"/>
    <w:rsid w:val="00B82821"/>
    <w:rsid w:val="00B82FD2"/>
    <w:rsid w:val="00B8339D"/>
    <w:rsid w:val="00B833BD"/>
    <w:rsid w:val="00B83800"/>
    <w:rsid w:val="00B83FB4"/>
    <w:rsid w:val="00B84044"/>
    <w:rsid w:val="00B843AF"/>
    <w:rsid w:val="00B84782"/>
    <w:rsid w:val="00B84DE9"/>
    <w:rsid w:val="00B8569C"/>
    <w:rsid w:val="00B86D80"/>
    <w:rsid w:val="00B9038D"/>
    <w:rsid w:val="00B9115E"/>
    <w:rsid w:val="00B92089"/>
    <w:rsid w:val="00B925D0"/>
    <w:rsid w:val="00B92B1C"/>
    <w:rsid w:val="00B9373E"/>
    <w:rsid w:val="00B93BDE"/>
    <w:rsid w:val="00B94C15"/>
    <w:rsid w:val="00B95D30"/>
    <w:rsid w:val="00B95F90"/>
    <w:rsid w:val="00B96180"/>
    <w:rsid w:val="00B97A4F"/>
    <w:rsid w:val="00BA0A29"/>
    <w:rsid w:val="00BA0BC0"/>
    <w:rsid w:val="00BA247D"/>
    <w:rsid w:val="00BA2530"/>
    <w:rsid w:val="00BA2710"/>
    <w:rsid w:val="00BA387B"/>
    <w:rsid w:val="00BA4929"/>
    <w:rsid w:val="00BA5293"/>
    <w:rsid w:val="00BA6CCD"/>
    <w:rsid w:val="00BB031F"/>
    <w:rsid w:val="00BB1EA4"/>
    <w:rsid w:val="00BB2BED"/>
    <w:rsid w:val="00BB3656"/>
    <w:rsid w:val="00BB3F90"/>
    <w:rsid w:val="00BB45F4"/>
    <w:rsid w:val="00BB47F0"/>
    <w:rsid w:val="00BB5A5A"/>
    <w:rsid w:val="00BC0234"/>
    <w:rsid w:val="00BC034B"/>
    <w:rsid w:val="00BC1EAC"/>
    <w:rsid w:val="00BC3191"/>
    <w:rsid w:val="00BC44F4"/>
    <w:rsid w:val="00BC5CAA"/>
    <w:rsid w:val="00BC6D12"/>
    <w:rsid w:val="00BC7602"/>
    <w:rsid w:val="00BC79BA"/>
    <w:rsid w:val="00BD00CC"/>
    <w:rsid w:val="00BD01A2"/>
    <w:rsid w:val="00BD310E"/>
    <w:rsid w:val="00BD3F74"/>
    <w:rsid w:val="00BD4384"/>
    <w:rsid w:val="00BD63E6"/>
    <w:rsid w:val="00BD6637"/>
    <w:rsid w:val="00BD6FE0"/>
    <w:rsid w:val="00BD7DF3"/>
    <w:rsid w:val="00BE0157"/>
    <w:rsid w:val="00BE01F5"/>
    <w:rsid w:val="00BE056C"/>
    <w:rsid w:val="00BE066A"/>
    <w:rsid w:val="00BE0C08"/>
    <w:rsid w:val="00BE2455"/>
    <w:rsid w:val="00BE2C66"/>
    <w:rsid w:val="00BE582F"/>
    <w:rsid w:val="00BE5887"/>
    <w:rsid w:val="00BE6441"/>
    <w:rsid w:val="00BE6C6E"/>
    <w:rsid w:val="00BE7D41"/>
    <w:rsid w:val="00BF0F70"/>
    <w:rsid w:val="00BF1690"/>
    <w:rsid w:val="00BF260D"/>
    <w:rsid w:val="00BF2CA5"/>
    <w:rsid w:val="00BF4632"/>
    <w:rsid w:val="00BF4E24"/>
    <w:rsid w:val="00BF553F"/>
    <w:rsid w:val="00BF5CC8"/>
    <w:rsid w:val="00BF70B3"/>
    <w:rsid w:val="00BF752C"/>
    <w:rsid w:val="00BF7566"/>
    <w:rsid w:val="00BF7B8B"/>
    <w:rsid w:val="00BF7CEF"/>
    <w:rsid w:val="00C0115F"/>
    <w:rsid w:val="00C03987"/>
    <w:rsid w:val="00C03C9B"/>
    <w:rsid w:val="00C04135"/>
    <w:rsid w:val="00C04245"/>
    <w:rsid w:val="00C042D6"/>
    <w:rsid w:val="00C0438E"/>
    <w:rsid w:val="00C05755"/>
    <w:rsid w:val="00C072D8"/>
    <w:rsid w:val="00C07988"/>
    <w:rsid w:val="00C079AB"/>
    <w:rsid w:val="00C10CDA"/>
    <w:rsid w:val="00C12506"/>
    <w:rsid w:val="00C12F17"/>
    <w:rsid w:val="00C14C37"/>
    <w:rsid w:val="00C15CD9"/>
    <w:rsid w:val="00C16101"/>
    <w:rsid w:val="00C173B6"/>
    <w:rsid w:val="00C17706"/>
    <w:rsid w:val="00C17940"/>
    <w:rsid w:val="00C213AE"/>
    <w:rsid w:val="00C21694"/>
    <w:rsid w:val="00C21CB6"/>
    <w:rsid w:val="00C22DBC"/>
    <w:rsid w:val="00C245C5"/>
    <w:rsid w:val="00C24D3E"/>
    <w:rsid w:val="00C253B6"/>
    <w:rsid w:val="00C2685C"/>
    <w:rsid w:val="00C26872"/>
    <w:rsid w:val="00C302D3"/>
    <w:rsid w:val="00C304D2"/>
    <w:rsid w:val="00C30DFF"/>
    <w:rsid w:val="00C31883"/>
    <w:rsid w:val="00C31EF2"/>
    <w:rsid w:val="00C3247B"/>
    <w:rsid w:val="00C32994"/>
    <w:rsid w:val="00C34265"/>
    <w:rsid w:val="00C35E27"/>
    <w:rsid w:val="00C36DED"/>
    <w:rsid w:val="00C40389"/>
    <w:rsid w:val="00C41C04"/>
    <w:rsid w:val="00C43CAD"/>
    <w:rsid w:val="00C44B04"/>
    <w:rsid w:val="00C452E4"/>
    <w:rsid w:val="00C4657D"/>
    <w:rsid w:val="00C46976"/>
    <w:rsid w:val="00C4727D"/>
    <w:rsid w:val="00C50413"/>
    <w:rsid w:val="00C50C45"/>
    <w:rsid w:val="00C514B8"/>
    <w:rsid w:val="00C51BDD"/>
    <w:rsid w:val="00C55238"/>
    <w:rsid w:val="00C5653E"/>
    <w:rsid w:val="00C56768"/>
    <w:rsid w:val="00C57DDE"/>
    <w:rsid w:val="00C6014C"/>
    <w:rsid w:val="00C60FCB"/>
    <w:rsid w:val="00C62BA7"/>
    <w:rsid w:val="00C62CFB"/>
    <w:rsid w:val="00C6382B"/>
    <w:rsid w:val="00C64C01"/>
    <w:rsid w:val="00C654AD"/>
    <w:rsid w:val="00C65698"/>
    <w:rsid w:val="00C65730"/>
    <w:rsid w:val="00C667E9"/>
    <w:rsid w:val="00C66CFA"/>
    <w:rsid w:val="00C6739E"/>
    <w:rsid w:val="00C679C9"/>
    <w:rsid w:val="00C7066F"/>
    <w:rsid w:val="00C70B69"/>
    <w:rsid w:val="00C71209"/>
    <w:rsid w:val="00C725EC"/>
    <w:rsid w:val="00C72B5A"/>
    <w:rsid w:val="00C73366"/>
    <w:rsid w:val="00C734E6"/>
    <w:rsid w:val="00C7359C"/>
    <w:rsid w:val="00C73D37"/>
    <w:rsid w:val="00C74BC7"/>
    <w:rsid w:val="00C7534E"/>
    <w:rsid w:val="00C76709"/>
    <w:rsid w:val="00C7726A"/>
    <w:rsid w:val="00C83836"/>
    <w:rsid w:val="00C85161"/>
    <w:rsid w:val="00C851AE"/>
    <w:rsid w:val="00C85A0A"/>
    <w:rsid w:val="00C8681E"/>
    <w:rsid w:val="00C90B11"/>
    <w:rsid w:val="00C90F0F"/>
    <w:rsid w:val="00C91705"/>
    <w:rsid w:val="00C9195F"/>
    <w:rsid w:val="00C91F1A"/>
    <w:rsid w:val="00C928CA"/>
    <w:rsid w:val="00C934E7"/>
    <w:rsid w:val="00C94E15"/>
    <w:rsid w:val="00C969EF"/>
    <w:rsid w:val="00C96C25"/>
    <w:rsid w:val="00C971E7"/>
    <w:rsid w:val="00C97D01"/>
    <w:rsid w:val="00CA15E4"/>
    <w:rsid w:val="00CA20DD"/>
    <w:rsid w:val="00CA222F"/>
    <w:rsid w:val="00CA2C0F"/>
    <w:rsid w:val="00CA3FE1"/>
    <w:rsid w:val="00CA507A"/>
    <w:rsid w:val="00CA54A2"/>
    <w:rsid w:val="00CA554F"/>
    <w:rsid w:val="00CA5752"/>
    <w:rsid w:val="00CA6DE1"/>
    <w:rsid w:val="00CA7E3B"/>
    <w:rsid w:val="00CB00AB"/>
    <w:rsid w:val="00CB068B"/>
    <w:rsid w:val="00CB3353"/>
    <w:rsid w:val="00CB33D3"/>
    <w:rsid w:val="00CB5499"/>
    <w:rsid w:val="00CB5FDC"/>
    <w:rsid w:val="00CB60AD"/>
    <w:rsid w:val="00CB7DA5"/>
    <w:rsid w:val="00CC0F80"/>
    <w:rsid w:val="00CC24EB"/>
    <w:rsid w:val="00CC355D"/>
    <w:rsid w:val="00CC495F"/>
    <w:rsid w:val="00CC6E44"/>
    <w:rsid w:val="00CC78C6"/>
    <w:rsid w:val="00CC7A02"/>
    <w:rsid w:val="00CD2831"/>
    <w:rsid w:val="00CD4AA0"/>
    <w:rsid w:val="00CD5937"/>
    <w:rsid w:val="00CD6D5F"/>
    <w:rsid w:val="00CE1ADE"/>
    <w:rsid w:val="00CE1C06"/>
    <w:rsid w:val="00CE1ED8"/>
    <w:rsid w:val="00CE2810"/>
    <w:rsid w:val="00CE382A"/>
    <w:rsid w:val="00CE4AAD"/>
    <w:rsid w:val="00CE56EF"/>
    <w:rsid w:val="00CE5A00"/>
    <w:rsid w:val="00CE7BEF"/>
    <w:rsid w:val="00CF045F"/>
    <w:rsid w:val="00CF370F"/>
    <w:rsid w:val="00CF5B6B"/>
    <w:rsid w:val="00CF636D"/>
    <w:rsid w:val="00CF6DF3"/>
    <w:rsid w:val="00CF73AB"/>
    <w:rsid w:val="00CF7655"/>
    <w:rsid w:val="00CF7A2A"/>
    <w:rsid w:val="00CF7B84"/>
    <w:rsid w:val="00D008C6"/>
    <w:rsid w:val="00D027A3"/>
    <w:rsid w:val="00D04F97"/>
    <w:rsid w:val="00D0613E"/>
    <w:rsid w:val="00D0701C"/>
    <w:rsid w:val="00D07106"/>
    <w:rsid w:val="00D074C1"/>
    <w:rsid w:val="00D07958"/>
    <w:rsid w:val="00D10807"/>
    <w:rsid w:val="00D163D8"/>
    <w:rsid w:val="00D16956"/>
    <w:rsid w:val="00D16E60"/>
    <w:rsid w:val="00D17581"/>
    <w:rsid w:val="00D17700"/>
    <w:rsid w:val="00D2036B"/>
    <w:rsid w:val="00D20BDD"/>
    <w:rsid w:val="00D210CB"/>
    <w:rsid w:val="00D210E5"/>
    <w:rsid w:val="00D24BD6"/>
    <w:rsid w:val="00D25028"/>
    <w:rsid w:val="00D25DC4"/>
    <w:rsid w:val="00D30B4A"/>
    <w:rsid w:val="00D3180A"/>
    <w:rsid w:val="00D34A77"/>
    <w:rsid w:val="00D35413"/>
    <w:rsid w:val="00D35A0F"/>
    <w:rsid w:val="00D35C8E"/>
    <w:rsid w:val="00D36D01"/>
    <w:rsid w:val="00D3781C"/>
    <w:rsid w:val="00D3793D"/>
    <w:rsid w:val="00D40357"/>
    <w:rsid w:val="00D403DD"/>
    <w:rsid w:val="00D4053F"/>
    <w:rsid w:val="00D40AC0"/>
    <w:rsid w:val="00D4114B"/>
    <w:rsid w:val="00D415E5"/>
    <w:rsid w:val="00D44082"/>
    <w:rsid w:val="00D44C3D"/>
    <w:rsid w:val="00D45704"/>
    <w:rsid w:val="00D45FB2"/>
    <w:rsid w:val="00D465C3"/>
    <w:rsid w:val="00D47347"/>
    <w:rsid w:val="00D47AEB"/>
    <w:rsid w:val="00D51072"/>
    <w:rsid w:val="00D5169C"/>
    <w:rsid w:val="00D52542"/>
    <w:rsid w:val="00D544DA"/>
    <w:rsid w:val="00D54A62"/>
    <w:rsid w:val="00D6065C"/>
    <w:rsid w:val="00D6247A"/>
    <w:rsid w:val="00D65FEA"/>
    <w:rsid w:val="00D66031"/>
    <w:rsid w:val="00D662D2"/>
    <w:rsid w:val="00D66382"/>
    <w:rsid w:val="00D675EA"/>
    <w:rsid w:val="00D70050"/>
    <w:rsid w:val="00D70169"/>
    <w:rsid w:val="00D70623"/>
    <w:rsid w:val="00D7145E"/>
    <w:rsid w:val="00D73FBE"/>
    <w:rsid w:val="00D76299"/>
    <w:rsid w:val="00D764A6"/>
    <w:rsid w:val="00D767CA"/>
    <w:rsid w:val="00D77804"/>
    <w:rsid w:val="00D77F0C"/>
    <w:rsid w:val="00D80185"/>
    <w:rsid w:val="00D8041C"/>
    <w:rsid w:val="00D80CEC"/>
    <w:rsid w:val="00D8414B"/>
    <w:rsid w:val="00D847E9"/>
    <w:rsid w:val="00D847F6"/>
    <w:rsid w:val="00D86A21"/>
    <w:rsid w:val="00D87E15"/>
    <w:rsid w:val="00D902E1"/>
    <w:rsid w:val="00D90797"/>
    <w:rsid w:val="00D91EDB"/>
    <w:rsid w:val="00D92074"/>
    <w:rsid w:val="00D92346"/>
    <w:rsid w:val="00D94CB7"/>
    <w:rsid w:val="00D96A1C"/>
    <w:rsid w:val="00D97691"/>
    <w:rsid w:val="00DA0193"/>
    <w:rsid w:val="00DA05BF"/>
    <w:rsid w:val="00DA09C3"/>
    <w:rsid w:val="00DA3822"/>
    <w:rsid w:val="00DA44D5"/>
    <w:rsid w:val="00DA50EF"/>
    <w:rsid w:val="00DA52B0"/>
    <w:rsid w:val="00DA545D"/>
    <w:rsid w:val="00DA55A6"/>
    <w:rsid w:val="00DA5645"/>
    <w:rsid w:val="00DA5CBA"/>
    <w:rsid w:val="00DA6E3B"/>
    <w:rsid w:val="00DA75EC"/>
    <w:rsid w:val="00DB0F84"/>
    <w:rsid w:val="00DB18F7"/>
    <w:rsid w:val="00DB299B"/>
    <w:rsid w:val="00DB3185"/>
    <w:rsid w:val="00DB3495"/>
    <w:rsid w:val="00DB37D3"/>
    <w:rsid w:val="00DB3D1E"/>
    <w:rsid w:val="00DB4773"/>
    <w:rsid w:val="00DB58C4"/>
    <w:rsid w:val="00DB5AB5"/>
    <w:rsid w:val="00DB5F1A"/>
    <w:rsid w:val="00DB66D8"/>
    <w:rsid w:val="00DB687C"/>
    <w:rsid w:val="00DB69FC"/>
    <w:rsid w:val="00DC0615"/>
    <w:rsid w:val="00DC0CB4"/>
    <w:rsid w:val="00DC0D80"/>
    <w:rsid w:val="00DC1865"/>
    <w:rsid w:val="00DC2B06"/>
    <w:rsid w:val="00DC4401"/>
    <w:rsid w:val="00DC4769"/>
    <w:rsid w:val="00DC61B9"/>
    <w:rsid w:val="00DC6EAA"/>
    <w:rsid w:val="00DD173F"/>
    <w:rsid w:val="00DD5863"/>
    <w:rsid w:val="00DD5B73"/>
    <w:rsid w:val="00DD7783"/>
    <w:rsid w:val="00DE11A0"/>
    <w:rsid w:val="00DE172C"/>
    <w:rsid w:val="00DE6F3A"/>
    <w:rsid w:val="00DE7377"/>
    <w:rsid w:val="00DF0394"/>
    <w:rsid w:val="00DF14B9"/>
    <w:rsid w:val="00DF2042"/>
    <w:rsid w:val="00DF23EB"/>
    <w:rsid w:val="00DF38A3"/>
    <w:rsid w:val="00DF39A9"/>
    <w:rsid w:val="00DF5892"/>
    <w:rsid w:val="00DF6BD9"/>
    <w:rsid w:val="00E00D83"/>
    <w:rsid w:val="00E019DE"/>
    <w:rsid w:val="00E01E4C"/>
    <w:rsid w:val="00E02422"/>
    <w:rsid w:val="00E02B85"/>
    <w:rsid w:val="00E02F35"/>
    <w:rsid w:val="00E035A6"/>
    <w:rsid w:val="00E047A0"/>
    <w:rsid w:val="00E0532B"/>
    <w:rsid w:val="00E05FC2"/>
    <w:rsid w:val="00E06607"/>
    <w:rsid w:val="00E066CA"/>
    <w:rsid w:val="00E06880"/>
    <w:rsid w:val="00E06A36"/>
    <w:rsid w:val="00E06E5F"/>
    <w:rsid w:val="00E07A8B"/>
    <w:rsid w:val="00E07E6D"/>
    <w:rsid w:val="00E11E7B"/>
    <w:rsid w:val="00E12021"/>
    <w:rsid w:val="00E133C6"/>
    <w:rsid w:val="00E14798"/>
    <w:rsid w:val="00E15E23"/>
    <w:rsid w:val="00E166BD"/>
    <w:rsid w:val="00E17BA6"/>
    <w:rsid w:val="00E203A5"/>
    <w:rsid w:val="00E204F8"/>
    <w:rsid w:val="00E214A0"/>
    <w:rsid w:val="00E21C54"/>
    <w:rsid w:val="00E22A76"/>
    <w:rsid w:val="00E230D3"/>
    <w:rsid w:val="00E239BD"/>
    <w:rsid w:val="00E2664F"/>
    <w:rsid w:val="00E278CF"/>
    <w:rsid w:val="00E30B43"/>
    <w:rsid w:val="00E31850"/>
    <w:rsid w:val="00E3274F"/>
    <w:rsid w:val="00E328C8"/>
    <w:rsid w:val="00E32EE3"/>
    <w:rsid w:val="00E345BC"/>
    <w:rsid w:val="00E4010E"/>
    <w:rsid w:val="00E41CB2"/>
    <w:rsid w:val="00E45587"/>
    <w:rsid w:val="00E4611E"/>
    <w:rsid w:val="00E46585"/>
    <w:rsid w:val="00E46F73"/>
    <w:rsid w:val="00E47CDA"/>
    <w:rsid w:val="00E47CEA"/>
    <w:rsid w:val="00E5104E"/>
    <w:rsid w:val="00E5210C"/>
    <w:rsid w:val="00E52EDC"/>
    <w:rsid w:val="00E53EBC"/>
    <w:rsid w:val="00E54650"/>
    <w:rsid w:val="00E5477C"/>
    <w:rsid w:val="00E54E37"/>
    <w:rsid w:val="00E555EB"/>
    <w:rsid w:val="00E56B64"/>
    <w:rsid w:val="00E57D51"/>
    <w:rsid w:val="00E604F7"/>
    <w:rsid w:val="00E6138B"/>
    <w:rsid w:val="00E6182A"/>
    <w:rsid w:val="00E649FD"/>
    <w:rsid w:val="00E64ADE"/>
    <w:rsid w:val="00E64C63"/>
    <w:rsid w:val="00E658B2"/>
    <w:rsid w:val="00E66699"/>
    <w:rsid w:val="00E667A7"/>
    <w:rsid w:val="00E66D08"/>
    <w:rsid w:val="00E73340"/>
    <w:rsid w:val="00E74562"/>
    <w:rsid w:val="00E74FCE"/>
    <w:rsid w:val="00E75076"/>
    <w:rsid w:val="00E7519E"/>
    <w:rsid w:val="00E753D9"/>
    <w:rsid w:val="00E754E2"/>
    <w:rsid w:val="00E8023B"/>
    <w:rsid w:val="00E80C15"/>
    <w:rsid w:val="00E8274D"/>
    <w:rsid w:val="00E85522"/>
    <w:rsid w:val="00E86C37"/>
    <w:rsid w:val="00E86D3F"/>
    <w:rsid w:val="00E87426"/>
    <w:rsid w:val="00E90315"/>
    <w:rsid w:val="00E90EE8"/>
    <w:rsid w:val="00E919DD"/>
    <w:rsid w:val="00E91A5E"/>
    <w:rsid w:val="00E91C61"/>
    <w:rsid w:val="00E929D1"/>
    <w:rsid w:val="00E93CD6"/>
    <w:rsid w:val="00E93FD6"/>
    <w:rsid w:val="00E945AE"/>
    <w:rsid w:val="00E94F33"/>
    <w:rsid w:val="00E95017"/>
    <w:rsid w:val="00E95129"/>
    <w:rsid w:val="00E9550E"/>
    <w:rsid w:val="00E95AE5"/>
    <w:rsid w:val="00E96238"/>
    <w:rsid w:val="00E97D14"/>
    <w:rsid w:val="00E97F66"/>
    <w:rsid w:val="00EA0A38"/>
    <w:rsid w:val="00EA1A06"/>
    <w:rsid w:val="00EA3532"/>
    <w:rsid w:val="00EA37E6"/>
    <w:rsid w:val="00EA3A76"/>
    <w:rsid w:val="00EA45E5"/>
    <w:rsid w:val="00EA4788"/>
    <w:rsid w:val="00EA48DC"/>
    <w:rsid w:val="00EA4DB5"/>
    <w:rsid w:val="00EA62A9"/>
    <w:rsid w:val="00EA710F"/>
    <w:rsid w:val="00EA7C23"/>
    <w:rsid w:val="00EB1A20"/>
    <w:rsid w:val="00EB1E78"/>
    <w:rsid w:val="00EB1F3C"/>
    <w:rsid w:val="00EB248E"/>
    <w:rsid w:val="00EB5156"/>
    <w:rsid w:val="00EB51D7"/>
    <w:rsid w:val="00EB5FFE"/>
    <w:rsid w:val="00EB705C"/>
    <w:rsid w:val="00EB750D"/>
    <w:rsid w:val="00EC0C94"/>
    <w:rsid w:val="00EC0FBF"/>
    <w:rsid w:val="00EC3F61"/>
    <w:rsid w:val="00EC4ABE"/>
    <w:rsid w:val="00EC511D"/>
    <w:rsid w:val="00EC5B60"/>
    <w:rsid w:val="00EC5FB6"/>
    <w:rsid w:val="00EC6A49"/>
    <w:rsid w:val="00ED0309"/>
    <w:rsid w:val="00ED1DA5"/>
    <w:rsid w:val="00ED23AA"/>
    <w:rsid w:val="00ED73BF"/>
    <w:rsid w:val="00ED77F8"/>
    <w:rsid w:val="00ED7A0A"/>
    <w:rsid w:val="00ED7F2D"/>
    <w:rsid w:val="00EE0D62"/>
    <w:rsid w:val="00EE0D83"/>
    <w:rsid w:val="00EE1566"/>
    <w:rsid w:val="00EE3DCA"/>
    <w:rsid w:val="00EE4792"/>
    <w:rsid w:val="00EE47C8"/>
    <w:rsid w:val="00EE6797"/>
    <w:rsid w:val="00EF2022"/>
    <w:rsid w:val="00EF258C"/>
    <w:rsid w:val="00EF2D28"/>
    <w:rsid w:val="00EF35B4"/>
    <w:rsid w:val="00EF4C95"/>
    <w:rsid w:val="00EF5E70"/>
    <w:rsid w:val="00EF5E91"/>
    <w:rsid w:val="00EF6048"/>
    <w:rsid w:val="00EF64BC"/>
    <w:rsid w:val="00EF6DDA"/>
    <w:rsid w:val="00EF7EA2"/>
    <w:rsid w:val="00F001D6"/>
    <w:rsid w:val="00F017E8"/>
    <w:rsid w:val="00F0186F"/>
    <w:rsid w:val="00F01B41"/>
    <w:rsid w:val="00F02CA6"/>
    <w:rsid w:val="00F0306C"/>
    <w:rsid w:val="00F03898"/>
    <w:rsid w:val="00F03EE1"/>
    <w:rsid w:val="00F04373"/>
    <w:rsid w:val="00F065BD"/>
    <w:rsid w:val="00F06F80"/>
    <w:rsid w:val="00F10604"/>
    <w:rsid w:val="00F10F2F"/>
    <w:rsid w:val="00F1151A"/>
    <w:rsid w:val="00F11536"/>
    <w:rsid w:val="00F11A7F"/>
    <w:rsid w:val="00F11B69"/>
    <w:rsid w:val="00F121FE"/>
    <w:rsid w:val="00F12682"/>
    <w:rsid w:val="00F1363D"/>
    <w:rsid w:val="00F153A4"/>
    <w:rsid w:val="00F15F3B"/>
    <w:rsid w:val="00F1711F"/>
    <w:rsid w:val="00F172A5"/>
    <w:rsid w:val="00F215B8"/>
    <w:rsid w:val="00F2186F"/>
    <w:rsid w:val="00F22556"/>
    <w:rsid w:val="00F2342A"/>
    <w:rsid w:val="00F236D5"/>
    <w:rsid w:val="00F239E0"/>
    <w:rsid w:val="00F23DFC"/>
    <w:rsid w:val="00F247F3"/>
    <w:rsid w:val="00F27690"/>
    <w:rsid w:val="00F30C52"/>
    <w:rsid w:val="00F311D6"/>
    <w:rsid w:val="00F316BC"/>
    <w:rsid w:val="00F32277"/>
    <w:rsid w:val="00F33187"/>
    <w:rsid w:val="00F33711"/>
    <w:rsid w:val="00F36D2E"/>
    <w:rsid w:val="00F37E86"/>
    <w:rsid w:val="00F40253"/>
    <w:rsid w:val="00F4071A"/>
    <w:rsid w:val="00F41951"/>
    <w:rsid w:val="00F425A6"/>
    <w:rsid w:val="00F43DFA"/>
    <w:rsid w:val="00F4655F"/>
    <w:rsid w:val="00F46B80"/>
    <w:rsid w:val="00F46CA6"/>
    <w:rsid w:val="00F472CE"/>
    <w:rsid w:val="00F475E0"/>
    <w:rsid w:val="00F47818"/>
    <w:rsid w:val="00F47E4A"/>
    <w:rsid w:val="00F5150A"/>
    <w:rsid w:val="00F515AC"/>
    <w:rsid w:val="00F51A16"/>
    <w:rsid w:val="00F51D33"/>
    <w:rsid w:val="00F539F1"/>
    <w:rsid w:val="00F53E2A"/>
    <w:rsid w:val="00F55122"/>
    <w:rsid w:val="00F5550F"/>
    <w:rsid w:val="00F55584"/>
    <w:rsid w:val="00F561F6"/>
    <w:rsid w:val="00F572EF"/>
    <w:rsid w:val="00F5752E"/>
    <w:rsid w:val="00F57C3D"/>
    <w:rsid w:val="00F60067"/>
    <w:rsid w:val="00F6074F"/>
    <w:rsid w:val="00F6095F"/>
    <w:rsid w:val="00F60A1C"/>
    <w:rsid w:val="00F60C88"/>
    <w:rsid w:val="00F60EF2"/>
    <w:rsid w:val="00F624D8"/>
    <w:rsid w:val="00F62E52"/>
    <w:rsid w:val="00F64E91"/>
    <w:rsid w:val="00F65036"/>
    <w:rsid w:val="00F65F1D"/>
    <w:rsid w:val="00F67D55"/>
    <w:rsid w:val="00F702AA"/>
    <w:rsid w:val="00F71012"/>
    <w:rsid w:val="00F71A20"/>
    <w:rsid w:val="00F73783"/>
    <w:rsid w:val="00F73DDE"/>
    <w:rsid w:val="00F74606"/>
    <w:rsid w:val="00F74BD4"/>
    <w:rsid w:val="00F75FED"/>
    <w:rsid w:val="00F76003"/>
    <w:rsid w:val="00F76047"/>
    <w:rsid w:val="00F76EAD"/>
    <w:rsid w:val="00F80F11"/>
    <w:rsid w:val="00F810B8"/>
    <w:rsid w:val="00F8165C"/>
    <w:rsid w:val="00F83902"/>
    <w:rsid w:val="00F845EC"/>
    <w:rsid w:val="00F907EB"/>
    <w:rsid w:val="00F919AF"/>
    <w:rsid w:val="00F93299"/>
    <w:rsid w:val="00F9354B"/>
    <w:rsid w:val="00F941C1"/>
    <w:rsid w:val="00F94715"/>
    <w:rsid w:val="00F94F96"/>
    <w:rsid w:val="00F95CE0"/>
    <w:rsid w:val="00FA0205"/>
    <w:rsid w:val="00FA1079"/>
    <w:rsid w:val="00FA10D6"/>
    <w:rsid w:val="00FA14D0"/>
    <w:rsid w:val="00FA1A35"/>
    <w:rsid w:val="00FA4750"/>
    <w:rsid w:val="00FA4FB1"/>
    <w:rsid w:val="00FA7380"/>
    <w:rsid w:val="00FA73B0"/>
    <w:rsid w:val="00FA7B28"/>
    <w:rsid w:val="00FA7EA6"/>
    <w:rsid w:val="00FB07B0"/>
    <w:rsid w:val="00FB09A6"/>
    <w:rsid w:val="00FB0CA4"/>
    <w:rsid w:val="00FB2461"/>
    <w:rsid w:val="00FB2AB2"/>
    <w:rsid w:val="00FB46E6"/>
    <w:rsid w:val="00FB48D6"/>
    <w:rsid w:val="00FB5470"/>
    <w:rsid w:val="00FB5B40"/>
    <w:rsid w:val="00FB5D21"/>
    <w:rsid w:val="00FB6046"/>
    <w:rsid w:val="00FB6772"/>
    <w:rsid w:val="00FC26A3"/>
    <w:rsid w:val="00FC345D"/>
    <w:rsid w:val="00FC42AE"/>
    <w:rsid w:val="00FC4A8B"/>
    <w:rsid w:val="00FC6AD9"/>
    <w:rsid w:val="00FC74A6"/>
    <w:rsid w:val="00FC74DA"/>
    <w:rsid w:val="00FD3368"/>
    <w:rsid w:val="00FD3C9D"/>
    <w:rsid w:val="00FD4307"/>
    <w:rsid w:val="00FD5CB0"/>
    <w:rsid w:val="00FD63DC"/>
    <w:rsid w:val="00FD66C5"/>
    <w:rsid w:val="00FD7B7E"/>
    <w:rsid w:val="00FE0A7E"/>
    <w:rsid w:val="00FE195A"/>
    <w:rsid w:val="00FE1E42"/>
    <w:rsid w:val="00FE29F0"/>
    <w:rsid w:val="00FE41A6"/>
    <w:rsid w:val="00FE52A0"/>
    <w:rsid w:val="00FE63F1"/>
    <w:rsid w:val="00FE6559"/>
    <w:rsid w:val="00FE6775"/>
    <w:rsid w:val="00FE6B92"/>
    <w:rsid w:val="00FE7CA8"/>
    <w:rsid w:val="00FF0DE8"/>
    <w:rsid w:val="00FF12C9"/>
    <w:rsid w:val="00FF1407"/>
    <w:rsid w:val="00FF2194"/>
    <w:rsid w:val="00FF45FD"/>
    <w:rsid w:val="00FF542B"/>
    <w:rsid w:val="00FF583C"/>
    <w:rsid w:val="00FF5BA0"/>
    <w:rsid w:val="00FF734A"/>
    <w:rsid w:val="00FF7889"/>
    <w:rsid w:val="00FF7A7C"/>
    <w:rsid w:val="34757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9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sz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spacing w:before="240"/>
      <w:jc w:val="center"/>
      <w:outlineLvl w:val="1"/>
    </w:pPr>
    <w:rPr>
      <w:b/>
      <w:sz w:val="22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5">
    <w:name w:val=" Знак1 Знак Знак Знак Знак Знак Знак2"/>
    <w:basedOn w:val="1"/>
    <w:link w:val="4"/>
    <w:uiPriority w:val="0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character" w:styleId="7">
    <w:name w:val="Hyperlink"/>
    <w:uiPriority w:val="0"/>
    <w:rPr>
      <w:color w:val="0000FF"/>
      <w:u w:val="single"/>
    </w:rPr>
  </w:style>
  <w:style w:type="character" w:styleId="8">
    <w:name w:val="page number"/>
    <w:basedOn w:val="4"/>
    <w:uiPriority w:val="0"/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11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uiPriority w:val="0"/>
    <w:pPr>
      <w:jc w:val="both"/>
    </w:pPr>
    <w:rPr>
      <w:sz w:val="28"/>
    </w:rPr>
  </w:style>
  <w:style w:type="paragraph" w:styleId="13">
    <w:name w:val="Body Text Indent"/>
    <w:basedOn w:val="1"/>
    <w:link w:val="27"/>
    <w:uiPriority w:val="99"/>
    <w:pPr>
      <w:spacing w:after="120"/>
      <w:ind w:left="283"/>
    </w:pPr>
  </w:style>
  <w:style w:type="paragraph" w:styleId="14">
    <w:name w:val="Title"/>
    <w:basedOn w:val="1"/>
    <w:qFormat/>
    <w:uiPriority w:val="0"/>
    <w:pPr>
      <w:jc w:val="center"/>
    </w:pPr>
    <w:rPr>
      <w:b/>
      <w:bCs/>
      <w:sz w:val="28"/>
      <w:szCs w:val="24"/>
    </w:rPr>
  </w:style>
  <w:style w:type="paragraph" w:styleId="15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6"/>
    <w:uiPriority w:val="9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uiPriority w:val="0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18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 w:bidi="ar-SA"/>
    </w:rPr>
  </w:style>
  <w:style w:type="paragraph" w:customStyle="1" w:styleId="19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20">
    <w:name w:val="1"/>
    <w:basedOn w:val="1"/>
    <w:uiPriority w:val="0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21">
    <w:name w:val=" Знак1 Знак Знак Знак Знак Знак Знак Знак Знак"/>
    <w:basedOn w:val="1"/>
    <w:uiPriority w:val="0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22">
    <w:name w:val=" Знак Знак Знак Знак"/>
    <w:basedOn w:val="1"/>
    <w:uiPriority w:val="0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23">
    <w:name w:val=" Знак1 Знак Знак Знак Знак Знак Знак2 Знак Знак Знак1 Знак Знак Знак Знак Знак Знак Знак Знак Знак Знак Знак Знак Знак"/>
    <w:basedOn w:val="1"/>
    <w:uiPriority w:val="0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24">
    <w:name w:val=" Знак"/>
    <w:basedOn w:val="1"/>
    <w:uiPriority w:val="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25">
    <w:name w:val="List Paragraph"/>
    <w:basedOn w:val="1"/>
    <w:qFormat/>
    <w:uiPriority w:val="34"/>
    <w:pPr>
      <w:ind w:left="708"/>
    </w:pPr>
  </w:style>
  <w:style w:type="paragraph" w:customStyle="1" w:styleId="26">
    <w:name w:val="ConsPlusNonformat"/>
    <w:uiPriority w:val="0"/>
    <w:pPr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character" w:customStyle="1" w:styleId="27">
    <w:name w:val="Основной текст с отступом Знак"/>
    <w:link w:val="13"/>
    <w:uiPriority w:val="99"/>
    <w:rPr>
      <w:sz w:val="24"/>
    </w:rPr>
  </w:style>
  <w:style w:type="paragraph" w:customStyle="1" w:styleId="28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 w:bidi="ar-SA"/>
    </w:rPr>
  </w:style>
  <w:style w:type="paragraph" w:customStyle="1" w:styleId="29">
    <w:name w:val="Default"/>
    <w:uiPriority w:val="0"/>
    <w:pPr>
      <w:autoSpaceDE w:val="0"/>
      <w:autoSpaceDN w:val="0"/>
    </w:pPr>
    <w:rPr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Совет Заполярного района</Company>
  <Pages>2</Pages>
  <Words>497</Words>
  <Characters>2836</Characters>
  <Lines>23</Lines>
  <Paragraphs>6</Paragraphs>
  <TotalTime>0</TotalTime>
  <ScaleCrop>false</ScaleCrop>
  <LinksUpToDate>false</LinksUpToDate>
  <CharactersWithSpaces>3327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2013-04-24T05:31:00Z</dcterms:created>
  <dc:creator>Окладников В.А.</dc:creator>
  <cp:lastModifiedBy>User</cp:lastModifiedBy>
  <cp:lastPrinted>2023-12-28T11:27:00Z</cp:lastPrinted>
  <dcterms:modified xsi:type="dcterms:W3CDTF">2023-12-29T10:30:36Z</dcterms:modified>
  <dc:title>Российская Федерация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CF149ED3A74E4CB1955AB6CE96966E93_13</vt:lpwstr>
  </property>
</Properties>
</file>